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1322A2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  класса</w:t>
      </w:r>
      <w:r w:rsidR="00356026">
        <w:rPr>
          <w:rFonts w:eastAsia="Times New Roman"/>
          <w:b/>
          <w:bCs/>
          <w:sz w:val="28"/>
          <w:szCs w:val="28"/>
        </w:rPr>
        <w:t xml:space="preserve"> на </w:t>
      </w:r>
      <w:r w:rsidR="00D80523">
        <w:rPr>
          <w:rFonts w:eastAsia="Times New Roman"/>
          <w:b/>
          <w:bCs/>
          <w:sz w:val="28"/>
          <w:szCs w:val="28"/>
        </w:rPr>
        <w:t xml:space="preserve"> </w:t>
      </w:r>
      <w:r w:rsidR="001D5015">
        <w:rPr>
          <w:rFonts w:eastAsia="Times New Roman"/>
          <w:b/>
          <w:bCs/>
          <w:sz w:val="28"/>
          <w:szCs w:val="28"/>
        </w:rPr>
        <w:t xml:space="preserve"> 18.05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530C20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Понедельник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872"/>
        <w:gridCol w:w="971"/>
        <w:gridCol w:w="1701"/>
        <w:gridCol w:w="1985"/>
        <w:gridCol w:w="3685"/>
        <w:gridCol w:w="4253"/>
        <w:gridCol w:w="1948"/>
      </w:tblGrid>
      <w:tr w:rsidR="00954496" w:rsidRPr="00954496" w:rsidTr="00954496">
        <w:trPr>
          <w:trHeight w:val="423"/>
          <w:jc w:val="center"/>
        </w:trPr>
        <w:tc>
          <w:tcPr>
            <w:tcW w:w="872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971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5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30C20" w:rsidRPr="00954496" w:rsidTr="00954496">
        <w:trPr>
          <w:jc w:val="center"/>
        </w:trPr>
        <w:tc>
          <w:tcPr>
            <w:tcW w:w="872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1</w:t>
            </w:r>
          </w:p>
        </w:tc>
        <w:tc>
          <w:tcPr>
            <w:tcW w:w="971" w:type="dxa"/>
            <w:vAlign w:val="center"/>
          </w:tcPr>
          <w:p w:rsidR="00530C20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701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 помощью ЭОР</w:t>
            </w:r>
          </w:p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proofErr w:type="spellStart"/>
            <w:r w:rsidRPr="00954496">
              <w:rPr>
                <w:sz w:val="28"/>
                <w:szCs w:val="28"/>
              </w:rPr>
              <w:t>онлайн</w:t>
            </w:r>
            <w:proofErr w:type="spellEnd"/>
            <w:r w:rsidRPr="00954496">
              <w:rPr>
                <w:sz w:val="28"/>
                <w:szCs w:val="28"/>
              </w:rPr>
              <w:t xml:space="preserve"> подключение</w:t>
            </w:r>
          </w:p>
        </w:tc>
        <w:tc>
          <w:tcPr>
            <w:tcW w:w="1985" w:type="dxa"/>
            <w:vAlign w:val="center"/>
          </w:tcPr>
          <w:p w:rsidR="00530C20" w:rsidRPr="00954496" w:rsidRDefault="00530C20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3685" w:type="dxa"/>
            <w:vAlign w:val="center"/>
          </w:tcPr>
          <w:p w:rsidR="00530C20" w:rsidRPr="006E5BA8" w:rsidRDefault="00530C20" w:rsidP="00530C20">
            <w:pPr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6707">
              <w:rPr>
                <w:sz w:val="28"/>
                <w:szCs w:val="28"/>
              </w:rPr>
              <w:t xml:space="preserve">Повторение </w:t>
            </w:r>
            <w:proofErr w:type="gramStart"/>
            <w:r w:rsidR="00A76707">
              <w:rPr>
                <w:sz w:val="28"/>
                <w:szCs w:val="28"/>
              </w:rPr>
              <w:t>изученного</w:t>
            </w:r>
            <w:proofErr w:type="gramEnd"/>
            <w:r w:rsidR="00A76707">
              <w:rPr>
                <w:sz w:val="28"/>
                <w:szCs w:val="28"/>
              </w:rPr>
              <w:t>.</w:t>
            </w:r>
          </w:p>
          <w:p w:rsidR="00530C20" w:rsidRPr="00954496" w:rsidRDefault="00530C20" w:rsidP="00530C20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530C20" w:rsidRPr="006E5BA8" w:rsidRDefault="00530C20" w:rsidP="00530C2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6E5BA8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https://resh.edu.ru/subject/lesson/6317/conspec</w:t>
            </w:r>
          </w:p>
          <w:p w:rsidR="00530C20" w:rsidRPr="00954496" w:rsidRDefault="00EA2386" w:rsidP="00530C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hyperlink r:id="rId4" w:history="1"/>
            <w:r w:rsidR="00530C20">
              <w:t xml:space="preserve"> </w:t>
            </w:r>
          </w:p>
        </w:tc>
        <w:tc>
          <w:tcPr>
            <w:tcW w:w="1948" w:type="dxa"/>
            <w:vAlign w:val="center"/>
          </w:tcPr>
          <w:p w:rsidR="00530C20" w:rsidRPr="00954496" w:rsidRDefault="00530C20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№569,573</w:t>
            </w:r>
          </w:p>
        </w:tc>
      </w:tr>
      <w:tr w:rsidR="00530C20" w:rsidRPr="00954496" w:rsidTr="00954496">
        <w:trPr>
          <w:trHeight w:val="513"/>
          <w:jc w:val="center"/>
        </w:trPr>
        <w:tc>
          <w:tcPr>
            <w:tcW w:w="872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2</w:t>
            </w:r>
          </w:p>
        </w:tc>
        <w:tc>
          <w:tcPr>
            <w:tcW w:w="971" w:type="dxa"/>
            <w:vAlign w:val="center"/>
          </w:tcPr>
          <w:p w:rsidR="00530C20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701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 xml:space="preserve">с помощью </w:t>
            </w:r>
            <w:proofErr w:type="spellStart"/>
            <w:r w:rsidRPr="00954496">
              <w:rPr>
                <w:sz w:val="28"/>
                <w:szCs w:val="28"/>
              </w:rPr>
              <w:t>ЭОР</w:t>
            </w:r>
            <w:proofErr w:type="gramStart"/>
            <w:r w:rsidRPr="00954496">
              <w:rPr>
                <w:sz w:val="28"/>
                <w:szCs w:val="28"/>
              </w:rPr>
              <w:t>,о</w:t>
            </w:r>
            <w:proofErr w:type="gramEnd"/>
            <w:r w:rsidRPr="00954496">
              <w:rPr>
                <w:sz w:val="28"/>
                <w:szCs w:val="28"/>
              </w:rPr>
              <w:t>нлайн</w:t>
            </w:r>
            <w:proofErr w:type="spellEnd"/>
            <w:r w:rsidRPr="00954496">
              <w:rPr>
                <w:sz w:val="28"/>
                <w:szCs w:val="28"/>
              </w:rPr>
              <w:t xml:space="preserve"> подключение</w:t>
            </w:r>
          </w:p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  <w:r w:rsidRPr="00530C20">
              <w:rPr>
                <w:sz w:val="24"/>
                <w:szCs w:val="24"/>
              </w:rPr>
              <w:t>Геометрия</w:t>
            </w:r>
          </w:p>
        </w:tc>
        <w:tc>
          <w:tcPr>
            <w:tcW w:w="3685" w:type="dxa"/>
            <w:vAlign w:val="center"/>
          </w:tcPr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  <w:r w:rsidRPr="00530C20">
              <w:rPr>
                <w:sz w:val="24"/>
                <w:szCs w:val="24"/>
              </w:rPr>
              <w:t>«Действие над векторами в пространстве »</w:t>
            </w:r>
          </w:p>
        </w:tc>
        <w:tc>
          <w:tcPr>
            <w:tcW w:w="4253" w:type="dxa"/>
            <w:vAlign w:val="center"/>
          </w:tcPr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  <w:r w:rsidRPr="00530C20">
              <w:rPr>
                <w:sz w:val="24"/>
                <w:szCs w:val="24"/>
              </w:rPr>
              <w:t xml:space="preserve"> </w:t>
            </w:r>
          </w:p>
          <w:p w:rsidR="00530C20" w:rsidRPr="00530C20" w:rsidRDefault="00EA2386" w:rsidP="00530C20">
            <w:pPr>
              <w:pStyle w:val="a6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hyperlink r:id="rId5" w:history="1">
              <w:r w:rsidR="00530C20" w:rsidRPr="00530C20">
                <w:rPr>
                  <w:rStyle w:val="a5"/>
                  <w:rFonts w:ascii="yandex-sans" w:eastAsia="Times New Roman" w:hAnsi="yandex-sans"/>
                  <w:sz w:val="24"/>
                  <w:szCs w:val="24"/>
                </w:rPr>
                <w:t>https://resh.edu.ru/subject/lesson/4758/conspect/21647/</w:t>
              </w:r>
            </w:hyperlink>
          </w:p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  <w:r w:rsidRPr="00530C20">
              <w:rPr>
                <w:sz w:val="24"/>
                <w:szCs w:val="24"/>
              </w:rPr>
              <w:t>П.36,стр55</w:t>
            </w:r>
          </w:p>
          <w:p w:rsidR="00530C20" w:rsidRPr="00530C20" w:rsidRDefault="00530C20" w:rsidP="00530C20">
            <w:pPr>
              <w:pStyle w:val="a6"/>
              <w:rPr>
                <w:sz w:val="24"/>
                <w:szCs w:val="24"/>
              </w:rPr>
            </w:pPr>
          </w:p>
        </w:tc>
      </w:tr>
      <w:tr w:rsidR="00530C20" w:rsidRPr="00954496" w:rsidTr="00954496">
        <w:trPr>
          <w:jc w:val="center"/>
        </w:trPr>
        <w:tc>
          <w:tcPr>
            <w:tcW w:w="872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3</w:t>
            </w:r>
          </w:p>
        </w:tc>
        <w:tc>
          <w:tcPr>
            <w:tcW w:w="971" w:type="dxa"/>
            <w:vAlign w:val="center"/>
          </w:tcPr>
          <w:p w:rsidR="00530C20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701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 помощью ЭОР</w:t>
            </w:r>
          </w:p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самостоятельная</w:t>
            </w:r>
          </w:p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работа</w:t>
            </w:r>
          </w:p>
        </w:tc>
        <w:tc>
          <w:tcPr>
            <w:tcW w:w="1985" w:type="dxa"/>
            <w:vAlign w:val="center"/>
          </w:tcPr>
          <w:p w:rsidR="00530C20" w:rsidRPr="00954496" w:rsidRDefault="00530C20" w:rsidP="00530C20">
            <w:pPr>
              <w:pStyle w:val="a6"/>
            </w:pPr>
            <w:r w:rsidRPr="00954496">
              <w:t>Физкультура</w:t>
            </w:r>
          </w:p>
        </w:tc>
        <w:tc>
          <w:tcPr>
            <w:tcW w:w="3685" w:type="dxa"/>
            <w:vAlign w:val="center"/>
          </w:tcPr>
          <w:p w:rsidR="00530C20" w:rsidRPr="00954496" w:rsidRDefault="00530C20" w:rsidP="00530C20">
            <w:pPr>
              <w:pStyle w:val="a6"/>
              <w:rPr>
                <w:color w:val="1D1D1B"/>
              </w:rPr>
            </w:pPr>
            <w:r w:rsidRPr="00954496">
              <w:rPr>
                <w:color w:val="1D1D1B"/>
              </w:rPr>
              <w:t>Бег на 500 м</w:t>
            </w:r>
          </w:p>
        </w:tc>
        <w:tc>
          <w:tcPr>
            <w:tcW w:w="4253" w:type="dxa"/>
            <w:vAlign w:val="center"/>
          </w:tcPr>
          <w:p w:rsidR="00530C20" w:rsidRPr="00954496" w:rsidRDefault="00EA2386" w:rsidP="00530C20">
            <w:pPr>
              <w:pStyle w:val="a6"/>
            </w:pPr>
            <w:hyperlink r:id="rId6" w:history="1">
              <w:r w:rsidR="00530C20" w:rsidRPr="00954496">
                <w:rPr>
                  <w:rStyle w:val="a5"/>
                  <w:sz w:val="28"/>
                  <w:szCs w:val="28"/>
                </w:rPr>
                <w:t>https://resh.edu.ru/subject/lesson/3648/train/42593/</w:t>
              </w:r>
            </w:hyperlink>
          </w:p>
        </w:tc>
        <w:tc>
          <w:tcPr>
            <w:tcW w:w="1948" w:type="dxa"/>
            <w:vAlign w:val="center"/>
          </w:tcPr>
          <w:p w:rsidR="00530C20" w:rsidRPr="00954496" w:rsidRDefault="00530C20" w:rsidP="00530C20">
            <w:pPr>
              <w:pStyle w:val="a6"/>
            </w:pPr>
            <w:r w:rsidRPr="00954496">
              <w:t>Физкультура</w:t>
            </w:r>
          </w:p>
        </w:tc>
      </w:tr>
      <w:tr w:rsidR="00530C20" w:rsidRPr="00954496" w:rsidTr="00530C20">
        <w:trPr>
          <w:trHeight w:val="627"/>
          <w:jc w:val="center"/>
        </w:trPr>
        <w:tc>
          <w:tcPr>
            <w:tcW w:w="872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4</w:t>
            </w:r>
          </w:p>
        </w:tc>
        <w:tc>
          <w:tcPr>
            <w:tcW w:w="971" w:type="dxa"/>
            <w:vAlign w:val="center"/>
          </w:tcPr>
          <w:p w:rsidR="00530C20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1701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самостоятельная</w:t>
            </w:r>
          </w:p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работа</w:t>
            </w:r>
          </w:p>
        </w:tc>
        <w:tc>
          <w:tcPr>
            <w:tcW w:w="1985" w:type="dxa"/>
          </w:tcPr>
          <w:p w:rsidR="00530C20" w:rsidRDefault="00530C20" w:rsidP="00530C20">
            <w:pPr>
              <w:pStyle w:val="a6"/>
            </w:pPr>
            <w:r>
              <w:t xml:space="preserve">  Информатика</w:t>
            </w:r>
          </w:p>
        </w:tc>
        <w:tc>
          <w:tcPr>
            <w:tcW w:w="3685" w:type="dxa"/>
          </w:tcPr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t xml:space="preserve">  </w:t>
            </w:r>
            <w:r>
              <w:rPr>
                <w:rFonts w:ascii="yandex-sans" w:hAnsi="yandex-sans"/>
                <w:color w:val="000000"/>
                <w:sz w:val="19"/>
                <w:szCs w:val="19"/>
              </w:rPr>
              <w:t>Обобщение и</w:t>
            </w:r>
          </w:p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систематизация</w:t>
            </w:r>
          </w:p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yandex-sans" w:hAnsi="yandex-sans"/>
                <w:color w:val="000000"/>
                <w:sz w:val="19"/>
                <w:szCs w:val="19"/>
              </w:rPr>
              <w:t>изученного</w:t>
            </w:r>
            <w:proofErr w:type="gramEnd"/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 мате-</w:t>
            </w:r>
          </w:p>
          <w:p w:rsidR="00530C20" w:rsidRPr="00A76707" w:rsidRDefault="00530C20" w:rsidP="00530C20">
            <w:pPr>
              <w:pStyle w:val="a6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риала</w:t>
            </w:r>
            <w:r w:rsidR="00A76707">
              <w:rPr>
                <w:rFonts w:asciiTheme="minorHAnsi" w:hAnsi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253" w:type="dxa"/>
          </w:tcPr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t xml:space="preserve">  </w:t>
            </w:r>
          </w:p>
          <w:p w:rsidR="00530C20" w:rsidRDefault="00530C20" w:rsidP="00530C20">
            <w:pPr>
              <w:pStyle w:val="a6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</w:p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yandex-sans" w:hAnsi="yandex-sans"/>
                <w:color w:val="000000"/>
                <w:sz w:val="19"/>
                <w:szCs w:val="19"/>
                <w:shd w:val="clear" w:color="auto" w:fill="FFFFFF"/>
              </w:rPr>
              <w:t>https://resh.edu.ru/subject/lesson/4713/</w:t>
            </w:r>
          </w:p>
        </w:tc>
        <w:tc>
          <w:tcPr>
            <w:tcW w:w="1948" w:type="dxa"/>
          </w:tcPr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 w:rsidRPr="009D304B">
              <w:rPr>
                <w:rFonts w:ascii="yandex-sans" w:hAnsi="yandex-sans"/>
                <w:color w:val="000000"/>
                <w:sz w:val="19"/>
                <w:szCs w:val="19"/>
              </w:rPr>
              <w:t xml:space="preserve"> </w:t>
            </w:r>
            <w:r w:rsidRPr="009D304B">
              <w:t xml:space="preserve"> </w:t>
            </w:r>
            <w:r>
              <w:rPr>
                <w:rFonts w:ascii="yandex-sans" w:hAnsi="yandex-sans"/>
                <w:color w:val="000000"/>
                <w:sz w:val="19"/>
                <w:szCs w:val="19"/>
              </w:rPr>
              <w:t>§3.4.3</w:t>
            </w:r>
          </w:p>
          <w:p w:rsidR="00530C20" w:rsidRDefault="00530C20" w:rsidP="00530C20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стр137</w:t>
            </w:r>
          </w:p>
          <w:p w:rsidR="00530C20" w:rsidRDefault="00530C20" w:rsidP="00530C20">
            <w:pPr>
              <w:pStyle w:val="a6"/>
            </w:pPr>
            <w:r>
              <w:t xml:space="preserve"> </w:t>
            </w:r>
          </w:p>
        </w:tc>
      </w:tr>
      <w:tr w:rsidR="00954496" w:rsidRPr="00954496" w:rsidTr="00954496">
        <w:trPr>
          <w:trHeight w:val="561"/>
          <w:jc w:val="center"/>
        </w:trPr>
        <w:tc>
          <w:tcPr>
            <w:tcW w:w="872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5</w:t>
            </w:r>
          </w:p>
        </w:tc>
        <w:tc>
          <w:tcPr>
            <w:tcW w:w="971" w:type="dxa"/>
            <w:vAlign w:val="center"/>
          </w:tcPr>
          <w:p w:rsidR="00954496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(ЭОР)</w:t>
            </w:r>
          </w:p>
        </w:tc>
        <w:tc>
          <w:tcPr>
            <w:tcW w:w="1985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КТНД</w:t>
            </w:r>
          </w:p>
        </w:tc>
        <w:tc>
          <w:tcPr>
            <w:tcW w:w="3685" w:type="dxa"/>
            <w:vAlign w:val="center"/>
          </w:tcPr>
          <w:p w:rsidR="00954496" w:rsidRPr="00954496" w:rsidRDefault="00816985" w:rsidP="005D3D01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A2602">
              <w:rPr>
                <w:shd w:val="clear" w:color="auto" w:fill="FFFFFF"/>
              </w:rPr>
              <w:t xml:space="preserve">  «Самое дорогое для человека на чужбин</w:t>
            </w:r>
            <w:proofErr w:type="gramStart"/>
            <w:r w:rsidR="001A2602">
              <w:rPr>
                <w:shd w:val="clear" w:color="auto" w:fill="FFFFFF"/>
              </w:rPr>
              <w:t>е-</w:t>
            </w:r>
            <w:proofErr w:type="gramEnd"/>
            <w:r w:rsidR="001A2602">
              <w:rPr>
                <w:shd w:val="clear" w:color="auto" w:fill="FFFFFF"/>
              </w:rPr>
              <w:t xml:space="preserve"> Родина» </w:t>
            </w:r>
          </w:p>
        </w:tc>
        <w:tc>
          <w:tcPr>
            <w:tcW w:w="4253" w:type="dxa"/>
            <w:vAlign w:val="center"/>
          </w:tcPr>
          <w:p w:rsidR="009D304B" w:rsidRDefault="001A2602" w:rsidP="005D3D01">
            <w:pPr>
              <w:pStyle w:val="a6"/>
              <w:rPr>
                <w:shd w:val="clear" w:color="auto" w:fill="FFFFFF"/>
              </w:rPr>
            </w:pPr>
            <w:r>
              <w:t xml:space="preserve"> </w:t>
            </w:r>
            <w:r>
              <w:rPr>
                <w:shd w:val="clear" w:color="auto" w:fill="FFFFFF"/>
              </w:rPr>
              <w:t xml:space="preserve">Ресурс: </w:t>
            </w:r>
            <w:hyperlink r:id="rId7" w:history="1">
              <w:r w:rsidR="009D304B" w:rsidRPr="00434CAD">
                <w:rPr>
                  <w:rStyle w:val="a5"/>
                  <w:shd w:val="clear" w:color="auto" w:fill="FFFFFF"/>
                </w:rPr>
                <w:t>https://youtu.be/Mp3HtPKKzfg</w:t>
              </w:r>
            </w:hyperlink>
          </w:p>
          <w:p w:rsidR="00954496" w:rsidRPr="009D304B" w:rsidRDefault="001A2602" w:rsidP="005D3D01">
            <w:pPr>
              <w:pStyle w:val="a6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 в случае отсутствия связи Тема: 5 </w:t>
            </w:r>
            <w:proofErr w:type="spellStart"/>
            <w:proofErr w:type="gramStart"/>
            <w:r>
              <w:rPr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113.</w:t>
            </w:r>
          </w:p>
        </w:tc>
        <w:tc>
          <w:tcPr>
            <w:tcW w:w="1948" w:type="dxa"/>
            <w:vAlign w:val="center"/>
          </w:tcPr>
          <w:p w:rsidR="00954496" w:rsidRPr="00954496" w:rsidRDefault="001A2602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Д/</w:t>
            </w:r>
            <w:proofErr w:type="gram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З</w:t>
            </w:r>
            <w:proofErr w:type="gram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Тема: 5 </w:t>
            </w:r>
            <w:proofErr w:type="spellStart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30"/>
                <w:szCs w:val="30"/>
                <w:shd w:val="clear" w:color="auto" w:fill="FFFFFF"/>
              </w:rPr>
              <w:t xml:space="preserve"> 113.</w:t>
            </w:r>
          </w:p>
        </w:tc>
      </w:tr>
      <w:tr w:rsidR="00530C20" w:rsidRPr="00954496" w:rsidTr="00954496">
        <w:trPr>
          <w:trHeight w:val="70"/>
          <w:jc w:val="center"/>
        </w:trPr>
        <w:tc>
          <w:tcPr>
            <w:tcW w:w="872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6</w:t>
            </w:r>
          </w:p>
        </w:tc>
        <w:tc>
          <w:tcPr>
            <w:tcW w:w="971" w:type="dxa"/>
            <w:vAlign w:val="center"/>
          </w:tcPr>
          <w:p w:rsidR="00530C20" w:rsidRPr="00954496" w:rsidRDefault="008E19B6" w:rsidP="00954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1701" w:type="dxa"/>
            <w:vAlign w:val="center"/>
          </w:tcPr>
          <w:p w:rsidR="00530C20" w:rsidRPr="00954496" w:rsidRDefault="00530C20" w:rsidP="00954496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ЭОР</w:t>
            </w:r>
          </w:p>
        </w:tc>
        <w:tc>
          <w:tcPr>
            <w:tcW w:w="1985" w:type="dxa"/>
            <w:vAlign w:val="center"/>
          </w:tcPr>
          <w:p w:rsidR="00530C20" w:rsidRPr="00954496" w:rsidRDefault="00530C20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3685" w:type="dxa"/>
            <w:vAlign w:val="center"/>
          </w:tcPr>
          <w:p w:rsidR="00530C20" w:rsidRPr="00BE17D1" w:rsidRDefault="00530C20" w:rsidP="00530C2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:rsidR="00530C20" w:rsidRPr="009F7762" w:rsidRDefault="00530C20" w:rsidP="00530C2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F776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Живопись</w:t>
            </w:r>
          </w:p>
          <w:p w:rsidR="00530C20" w:rsidRPr="009F7762" w:rsidRDefault="00530C20" w:rsidP="00530C2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F776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Проторенессанса и</w:t>
            </w:r>
          </w:p>
          <w:p w:rsidR="00530C20" w:rsidRPr="009F7762" w:rsidRDefault="00530C20" w:rsidP="00530C20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F776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Раннего Возрождения</w:t>
            </w:r>
          </w:p>
          <w:p w:rsidR="00530C20" w:rsidRPr="0048651F" w:rsidRDefault="00530C20" w:rsidP="00530C2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530C20" w:rsidRPr="009D304B" w:rsidRDefault="00530C20" w:rsidP="00530C20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Pr="009D304B">
              <w:rPr>
                <w:rFonts w:eastAsia="Times New Roman"/>
                <w:lang w:val="en-US"/>
              </w:rPr>
              <w:t>.</w:t>
            </w:r>
            <w:r w:rsidRPr="009D304B">
              <w:rPr>
                <w:lang w:val="en-US"/>
              </w:rPr>
              <w:t xml:space="preserve"> </w:t>
            </w:r>
            <w:r w:rsidRPr="009D304B">
              <w:rPr>
                <w:rFonts w:eastAsia="Times New Roman"/>
                <w:lang w:val="en-US"/>
              </w:rPr>
              <w:t>https://nsportal.ru/shkola/mirovay</w:t>
            </w:r>
          </w:p>
          <w:p w:rsidR="00530C20" w:rsidRPr="009D304B" w:rsidRDefault="00530C20" w:rsidP="00530C20">
            <w:pPr>
              <w:rPr>
                <w:rFonts w:eastAsia="Times New Roman"/>
                <w:lang w:val="en-US"/>
              </w:rPr>
            </w:pPr>
            <w:r w:rsidRPr="009D304B">
              <w:rPr>
                <w:rFonts w:eastAsia="Times New Roman"/>
                <w:lang w:val="en-US"/>
              </w:rPr>
              <w:t>a-</w:t>
            </w:r>
            <w:proofErr w:type="spellStart"/>
            <w:r w:rsidRPr="009D304B">
              <w:rPr>
                <w:rFonts w:eastAsia="Times New Roman"/>
                <w:lang w:val="en-US"/>
              </w:rPr>
              <w:t>khudozhestvennaya</w:t>
            </w:r>
            <w:proofErr w:type="spellEnd"/>
            <w:r w:rsidRPr="009D304B">
              <w:rPr>
                <w:rFonts w:eastAsia="Times New Roman"/>
                <w:lang w:val="en-US"/>
              </w:rPr>
              <w:t>-</w:t>
            </w:r>
            <w:proofErr w:type="spellStart"/>
            <w:r w:rsidRPr="009D304B">
              <w:rPr>
                <w:rFonts w:eastAsia="Times New Roman"/>
                <w:lang w:val="en-US"/>
              </w:rPr>
              <w:t>kultura</w:t>
            </w:r>
            <w:proofErr w:type="spellEnd"/>
            <w:r w:rsidRPr="009D304B">
              <w:rPr>
                <w:rFonts w:eastAsia="Times New Roman"/>
                <w:lang w:val="en-US"/>
              </w:rPr>
              <w:t>/library/2014/12/08/</w:t>
            </w:r>
            <w:proofErr w:type="spellStart"/>
            <w:r w:rsidRPr="009D304B">
              <w:rPr>
                <w:rFonts w:eastAsia="Times New Roman"/>
                <w:lang w:val="en-US"/>
              </w:rPr>
              <w:t>prezen</w:t>
            </w:r>
            <w:proofErr w:type="spellEnd"/>
          </w:p>
          <w:p w:rsidR="00530C20" w:rsidRPr="0095778F" w:rsidRDefault="00530C20" w:rsidP="00530C20">
            <w:pPr>
              <w:rPr>
                <w:rFonts w:eastAsia="Times New Roman"/>
                <w:lang w:val="en-US"/>
              </w:rPr>
            </w:pPr>
            <w:proofErr w:type="spellStart"/>
            <w:r w:rsidRPr="009D304B">
              <w:rPr>
                <w:rFonts w:eastAsia="Times New Roman"/>
                <w:lang w:val="en-US"/>
              </w:rPr>
              <w:t>tatsiya-zhivopis-protorenessansa</w:t>
            </w:r>
            <w:proofErr w:type="spellEnd"/>
          </w:p>
          <w:p w:rsidR="00530C20" w:rsidRPr="009D304B" w:rsidRDefault="00530C20" w:rsidP="00530C20">
            <w:pPr>
              <w:rPr>
                <w:rFonts w:eastAsia="Times New Roman"/>
                <w:lang w:val="en-US"/>
              </w:rPr>
            </w:pPr>
          </w:p>
          <w:p w:rsidR="00530C20" w:rsidRPr="00BE17D1" w:rsidRDefault="00530C20" w:rsidP="00530C20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948" w:type="dxa"/>
            <w:vAlign w:val="center"/>
          </w:tcPr>
          <w:p w:rsidR="00530C20" w:rsidRPr="00BE17D1" w:rsidRDefault="00530C20" w:rsidP="00530C20">
            <w:pPr>
              <w:pStyle w:val="a6"/>
              <w:rPr>
                <w:rFonts w:eastAsia="Times New Roman"/>
              </w:rPr>
            </w:pPr>
            <w:r w:rsidRPr="00530C20">
              <w:rPr>
                <w:sz w:val="28"/>
                <w:szCs w:val="28"/>
              </w:rPr>
              <w:t xml:space="preserve"> </w:t>
            </w:r>
            <w:r w:rsidRPr="00530C20">
              <w:rPr>
                <w:rFonts w:eastAsia="Times New Roman"/>
              </w:rPr>
              <w:t xml:space="preserve"> </w:t>
            </w:r>
            <w:r w:rsidRPr="00BE17D1">
              <w:rPr>
                <w:rFonts w:eastAsia="Times New Roman"/>
              </w:rPr>
              <w:t>Мастера</w:t>
            </w:r>
          </w:p>
          <w:p w:rsidR="00530C20" w:rsidRPr="00BE17D1" w:rsidRDefault="00530C20" w:rsidP="00530C20">
            <w:pPr>
              <w:pStyle w:val="a6"/>
              <w:rPr>
                <w:rFonts w:eastAsia="Times New Roman"/>
              </w:rPr>
            </w:pPr>
            <w:r w:rsidRPr="00BE17D1">
              <w:rPr>
                <w:rFonts w:eastAsia="Times New Roman"/>
              </w:rPr>
              <w:t xml:space="preserve">проторенессанса: </w:t>
            </w:r>
            <w:proofErr w:type="spellStart"/>
            <w:r w:rsidRPr="00BE17D1">
              <w:rPr>
                <w:rFonts w:eastAsia="Times New Roman"/>
              </w:rPr>
              <w:t>Джотто</w:t>
            </w:r>
            <w:proofErr w:type="spellEnd"/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 </w:t>
            </w:r>
            <w:proofErr w:type="spellStart"/>
            <w:r w:rsidRPr="00BE17D1">
              <w:rPr>
                <w:rFonts w:eastAsia="Times New Roman"/>
              </w:rPr>
              <w:t>Паоло</w:t>
            </w:r>
            <w:proofErr w:type="spellEnd"/>
            <w:r w:rsidRPr="00BE17D1">
              <w:rPr>
                <w:rFonts w:eastAsia="Times New Roman"/>
              </w:rPr>
              <w:t xml:space="preserve"> </w:t>
            </w:r>
            <w:proofErr w:type="spellStart"/>
            <w:r w:rsidRPr="00BE17D1">
              <w:rPr>
                <w:rFonts w:eastAsia="Times New Roman"/>
              </w:rPr>
              <w:t>Учелло</w:t>
            </w:r>
            <w:proofErr w:type="spellEnd"/>
            <w:r w:rsidRPr="00BE17D1">
              <w:rPr>
                <w:rFonts w:eastAsia="Times New Roman"/>
              </w:rPr>
              <w:t>.</w:t>
            </w:r>
          </w:p>
          <w:p w:rsidR="00530C20" w:rsidRPr="00954496" w:rsidRDefault="00530C20" w:rsidP="00530C20">
            <w:pPr>
              <w:jc w:val="center"/>
              <w:rPr>
                <w:sz w:val="28"/>
                <w:szCs w:val="28"/>
              </w:rPr>
            </w:pPr>
          </w:p>
        </w:tc>
      </w:tr>
      <w:tr w:rsidR="00954496" w:rsidRPr="00954496" w:rsidTr="00954496">
        <w:trPr>
          <w:trHeight w:val="70"/>
          <w:jc w:val="center"/>
        </w:trPr>
        <w:tc>
          <w:tcPr>
            <w:tcW w:w="872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954496" w:rsidRPr="00954496" w:rsidRDefault="00954496" w:rsidP="00954496">
            <w:pPr>
              <w:jc w:val="center"/>
              <w:rPr>
                <w:sz w:val="28"/>
                <w:szCs w:val="28"/>
                <w:lang w:val="en-US"/>
              </w:rPr>
            </w:pPr>
            <w:r w:rsidRPr="00954496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3D01" w:rsidRDefault="005D3D01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418C2" w:rsidRDefault="002418C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16985" w:rsidRDefault="00816985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56344D" w:rsidRDefault="001322A2" w:rsidP="003B1C20">
      <w:pPr>
        <w:ind w:right="-99"/>
        <w:jc w:val="center"/>
        <w:rPr>
          <w:sz w:val="28"/>
          <w:szCs w:val="28"/>
        </w:rPr>
      </w:pPr>
      <w:r w:rsidRPr="0056344D">
        <w:rPr>
          <w:rFonts w:eastAsia="Times New Roman"/>
          <w:b/>
          <w:bCs/>
          <w:sz w:val="28"/>
          <w:szCs w:val="28"/>
        </w:rPr>
        <w:t xml:space="preserve">Расписание занятий 10  класса </w:t>
      </w:r>
      <w:r w:rsidR="003B1C20" w:rsidRPr="0056344D">
        <w:rPr>
          <w:rFonts w:eastAsia="Times New Roman"/>
          <w:b/>
          <w:bCs/>
          <w:sz w:val="28"/>
          <w:szCs w:val="28"/>
        </w:rPr>
        <w:t>на</w:t>
      </w:r>
      <w:r w:rsidR="00825E8A" w:rsidRPr="0056344D">
        <w:rPr>
          <w:rFonts w:eastAsia="Times New Roman"/>
          <w:b/>
          <w:bCs/>
          <w:sz w:val="28"/>
          <w:szCs w:val="28"/>
        </w:rPr>
        <w:t xml:space="preserve"> </w:t>
      </w:r>
      <w:r w:rsidR="003E3AC7">
        <w:rPr>
          <w:rFonts w:eastAsia="Times New Roman"/>
          <w:b/>
          <w:bCs/>
          <w:sz w:val="28"/>
          <w:szCs w:val="28"/>
        </w:rPr>
        <w:t xml:space="preserve"> 19.05</w:t>
      </w:r>
      <w:r w:rsidR="003B1C20" w:rsidRPr="0056344D">
        <w:rPr>
          <w:rFonts w:eastAsia="Times New Roman"/>
          <w:b/>
          <w:bCs/>
          <w:sz w:val="28"/>
          <w:szCs w:val="28"/>
        </w:rPr>
        <w:t>.2020г.</w:t>
      </w:r>
    </w:p>
    <w:p w:rsidR="00530C20" w:rsidRPr="0056344D" w:rsidRDefault="00530C20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959"/>
        <w:gridCol w:w="1377"/>
        <w:gridCol w:w="1842"/>
        <w:gridCol w:w="1843"/>
        <w:gridCol w:w="2693"/>
        <w:gridCol w:w="4678"/>
        <w:gridCol w:w="2036"/>
      </w:tblGrid>
      <w:tr w:rsidR="00954496" w:rsidRPr="00954496" w:rsidTr="00954496">
        <w:trPr>
          <w:trHeight w:val="423"/>
          <w:jc w:val="center"/>
        </w:trPr>
        <w:tc>
          <w:tcPr>
            <w:tcW w:w="959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  <w:w w:val="99"/>
              </w:rPr>
              <w:t>Урок</w:t>
            </w:r>
          </w:p>
        </w:tc>
        <w:tc>
          <w:tcPr>
            <w:tcW w:w="1377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</w:rPr>
              <w:t>Время</w:t>
            </w:r>
          </w:p>
        </w:tc>
        <w:tc>
          <w:tcPr>
            <w:tcW w:w="1842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  <w:w w:val="99"/>
              </w:rPr>
              <w:t>Способ</w:t>
            </w:r>
          </w:p>
        </w:tc>
        <w:tc>
          <w:tcPr>
            <w:tcW w:w="1843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  <w:w w:val="98"/>
              </w:rPr>
              <w:t>Предмет</w:t>
            </w:r>
          </w:p>
        </w:tc>
        <w:tc>
          <w:tcPr>
            <w:tcW w:w="2693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  <w:w w:val="99"/>
              </w:rPr>
              <w:t>Тема урока</w:t>
            </w:r>
          </w:p>
        </w:tc>
        <w:tc>
          <w:tcPr>
            <w:tcW w:w="4678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  <w:w w:val="99"/>
              </w:rPr>
              <w:t>Ресурс</w:t>
            </w:r>
          </w:p>
        </w:tc>
        <w:tc>
          <w:tcPr>
            <w:tcW w:w="2036" w:type="dxa"/>
            <w:vAlign w:val="center"/>
          </w:tcPr>
          <w:p w:rsidR="00954496" w:rsidRPr="00954496" w:rsidRDefault="00954496" w:rsidP="00A6017C">
            <w:pPr>
              <w:pStyle w:val="a6"/>
            </w:pPr>
            <w:r w:rsidRPr="00954496">
              <w:rPr>
                <w:rFonts w:eastAsia="Times New Roman"/>
              </w:rPr>
              <w:t>Д/</w:t>
            </w:r>
            <w:proofErr w:type="gramStart"/>
            <w:r w:rsidRPr="00954496">
              <w:rPr>
                <w:rFonts w:eastAsia="Times New Roman"/>
              </w:rPr>
              <w:t>З</w:t>
            </w:r>
            <w:proofErr w:type="gramEnd"/>
          </w:p>
        </w:tc>
      </w:tr>
      <w:tr w:rsidR="008E19B6" w:rsidRPr="00954496" w:rsidTr="00954496">
        <w:trPr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1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  <w:r w:rsidRPr="00954496">
              <w:t>самостоятельная</w:t>
            </w:r>
          </w:p>
          <w:p w:rsidR="008E19B6" w:rsidRPr="00954496" w:rsidRDefault="008E19B6" w:rsidP="00A6017C">
            <w:pPr>
              <w:pStyle w:val="a6"/>
            </w:pPr>
            <w:r w:rsidRPr="00954496">
              <w:t>работа</w:t>
            </w:r>
          </w:p>
        </w:tc>
        <w:tc>
          <w:tcPr>
            <w:tcW w:w="1843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Биология</w:t>
            </w:r>
          </w:p>
        </w:tc>
        <w:tc>
          <w:tcPr>
            <w:tcW w:w="2693" w:type="dxa"/>
            <w:vAlign w:val="center"/>
          </w:tcPr>
          <w:p w:rsidR="008E19B6" w:rsidRPr="00954496" w:rsidRDefault="008E19B6" w:rsidP="00A76707">
            <w:pPr>
              <w:pStyle w:val="a6"/>
            </w:pPr>
            <w:r>
              <w:t xml:space="preserve"> </w:t>
            </w:r>
            <w:r w:rsidR="00A76707">
              <w:t>Контрольная работа.</w:t>
            </w:r>
          </w:p>
        </w:tc>
        <w:tc>
          <w:tcPr>
            <w:tcW w:w="4678" w:type="dxa"/>
            <w:vAlign w:val="center"/>
          </w:tcPr>
          <w:p w:rsidR="008E19B6" w:rsidRPr="009D304B" w:rsidRDefault="00EA2386" w:rsidP="00A6017C">
            <w:pPr>
              <w:pStyle w:val="a6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hyperlink r:id="rId8" w:tgtFrame="_blank" w:history="1">
              <w:r w:rsidR="008E19B6" w:rsidRPr="009D304B">
                <w:rPr>
                  <w:rStyle w:val="a5"/>
                  <w:b/>
                  <w:bCs/>
                  <w:lang w:val="en-US"/>
                </w:rPr>
                <w:t>https://resh.edu.ru</w:t>
              </w:r>
            </w:hyperlink>
          </w:p>
          <w:p w:rsidR="008E19B6" w:rsidRPr="009D304B" w:rsidRDefault="00EA2386" w:rsidP="00A6017C">
            <w:pPr>
              <w:pStyle w:val="a6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hyperlink r:id="rId9" w:tgtFrame="_blank" w:history="1">
              <w:r w:rsidR="008E19B6">
                <w:rPr>
                  <w:rStyle w:val="a5"/>
                  <w:b/>
                  <w:bCs/>
                </w:rPr>
                <w:t>Портал</w:t>
              </w:r>
              <w:r w:rsidR="008E19B6" w:rsidRPr="009D304B">
                <w:rPr>
                  <w:rStyle w:val="a5"/>
                  <w:b/>
                  <w:bCs/>
                  <w:lang w:val="en-US"/>
                </w:rPr>
                <w:t xml:space="preserve"> Uchi.ru</w:t>
              </w:r>
            </w:hyperlink>
            <w:r w:rsidR="008E19B6" w:rsidRPr="009D304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 xml:space="preserve"> </w:t>
            </w:r>
            <w:hyperlink r:id="rId10" w:tgtFrame="_blank" w:history="1">
              <w:r w:rsidR="008E19B6" w:rsidRPr="009D304B">
                <w:rPr>
                  <w:rStyle w:val="a5"/>
                  <w:b/>
                  <w:bCs/>
                  <w:lang w:val="en-US"/>
                </w:rPr>
                <w:t>infourok.ru</w:t>
              </w:r>
            </w:hyperlink>
            <w:r w:rsidR="008E19B6" w:rsidRPr="009D304B">
              <w:rPr>
                <w:color w:val="000000"/>
                <w:u w:val="single"/>
                <w:lang w:val="en-US"/>
              </w:rPr>
              <w:t>›</w:t>
            </w:r>
            <w:hyperlink r:id="rId11" w:tgtFrame="_blank" w:history="1">
              <w:r w:rsidR="008E19B6" w:rsidRPr="009D304B">
                <w:rPr>
                  <w:rStyle w:val="a5"/>
                  <w:b/>
                  <w:bCs/>
                  <w:lang w:val="en-US"/>
                </w:rPr>
                <w:t>…</w:t>
              </w:r>
              <w:proofErr w:type="spellStart"/>
              <w:r w:rsidR="008E19B6" w:rsidRPr="009D304B">
                <w:rPr>
                  <w:rStyle w:val="a5"/>
                  <w:b/>
                  <w:bCs/>
                  <w:lang w:val="en-US"/>
                </w:rPr>
                <w:t>na-temu</w:t>
              </w:r>
              <w:proofErr w:type="spellEnd"/>
              <w:r w:rsidR="008E19B6" w:rsidRPr="009D304B">
                <w:rPr>
                  <w:rStyle w:val="a5"/>
                  <w:b/>
                  <w:bCs/>
                  <w:lang w:val="en-US"/>
                </w:rPr>
                <w:t>…</w:t>
              </w:r>
              <w:proofErr w:type="spellStart"/>
              <w:r w:rsidR="008E19B6" w:rsidRPr="009D304B">
                <w:rPr>
                  <w:rStyle w:val="a5"/>
                  <w:b/>
                  <w:bCs/>
                  <w:lang w:val="en-US"/>
                </w:rPr>
                <w:t>izmenchivosti-mutacionnaya</w:t>
              </w:r>
              <w:proofErr w:type="spellEnd"/>
              <w:r w:rsidR="008E19B6" w:rsidRPr="009D304B">
                <w:rPr>
                  <w:rStyle w:val="a5"/>
                  <w:b/>
                  <w:bCs/>
                  <w:lang w:val="en-US"/>
                </w:rPr>
                <w:t>…</w:t>
              </w:r>
            </w:hyperlink>
          </w:p>
          <w:p w:rsidR="008E19B6" w:rsidRDefault="008E19B6" w:rsidP="00A6017C">
            <w:pPr>
              <w:pStyle w:val="a6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D304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 </w:t>
            </w:r>
            <w:r>
              <w:rPr>
                <w:color w:val="000000"/>
              </w:rPr>
              <w:t xml:space="preserve">Рекомендации в </w:t>
            </w:r>
            <w:proofErr w:type="spellStart"/>
            <w:r>
              <w:rPr>
                <w:color w:val="000000"/>
              </w:rPr>
              <w:t>ватсапе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zoom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</w:t>
            </w:r>
            <w:r>
              <w:rPr>
                <w:color w:val="000000"/>
              </w:rPr>
              <w:t>В случае отсутствия связи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.12,стр 301-308.</w:t>
            </w:r>
          </w:p>
          <w:p w:rsidR="008E19B6" w:rsidRPr="00954496" w:rsidRDefault="008E19B6" w:rsidP="00A6017C">
            <w:pPr>
              <w:pStyle w:val="a6"/>
              <w:rPr>
                <w:rFonts w:eastAsia="Times New Roman"/>
              </w:rPr>
            </w:pPr>
            <w:r>
              <w:t xml:space="preserve"> </w:t>
            </w:r>
          </w:p>
          <w:p w:rsidR="008E19B6" w:rsidRPr="00954496" w:rsidRDefault="008E19B6" w:rsidP="00A6017C">
            <w:pPr>
              <w:pStyle w:val="a6"/>
            </w:pPr>
          </w:p>
        </w:tc>
        <w:tc>
          <w:tcPr>
            <w:tcW w:w="2036" w:type="dxa"/>
            <w:vAlign w:val="center"/>
          </w:tcPr>
          <w:p w:rsidR="008E19B6" w:rsidRDefault="008E19B6" w:rsidP="00A6017C">
            <w:pPr>
              <w:pStyle w:val="a6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П.12,</w:t>
            </w:r>
            <w:proofErr w:type="gramStart"/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 xml:space="preserve"> 301-308.</w:t>
            </w:r>
          </w:p>
          <w:p w:rsidR="008E19B6" w:rsidRPr="00954496" w:rsidRDefault="008E19B6" w:rsidP="00A6017C">
            <w:pPr>
              <w:pStyle w:val="a6"/>
            </w:pPr>
            <w:r>
              <w:t xml:space="preserve"> </w:t>
            </w:r>
          </w:p>
        </w:tc>
      </w:tr>
      <w:tr w:rsidR="008E19B6" w:rsidRPr="00954496" w:rsidTr="00954496">
        <w:trPr>
          <w:trHeight w:val="70"/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2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</w:p>
        </w:tc>
        <w:tc>
          <w:tcPr>
            <w:tcW w:w="1843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Английский  язык</w:t>
            </w:r>
          </w:p>
        </w:tc>
        <w:tc>
          <w:tcPr>
            <w:tcW w:w="2693" w:type="dxa"/>
            <w:vAlign w:val="center"/>
          </w:tcPr>
          <w:p w:rsidR="008E19B6" w:rsidRPr="00954496" w:rsidRDefault="00A76707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4678" w:type="dxa"/>
            <w:vAlign w:val="center"/>
          </w:tcPr>
          <w:p w:rsidR="008E19B6" w:rsidRDefault="008E19B6" w:rsidP="00530C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Ватсап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</w:t>
            </w:r>
            <w:proofErr w:type="spellEnd"/>
            <w:r w:rsidRPr="009D304B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https</w:t>
            </w:r>
            <w:r w:rsidRPr="009D304B">
              <w:rPr>
                <w:rFonts w:eastAsia="Calibri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uchi</w:t>
            </w:r>
            <w:proofErr w:type="spellEnd"/>
            <w:r w:rsidRPr="009D304B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:rsidR="008E19B6" w:rsidRPr="009D304B" w:rsidRDefault="008E19B6" w:rsidP="00530C20">
            <w:pPr>
              <w:jc w:val="center"/>
              <w:rPr>
                <w:sz w:val="28"/>
                <w:szCs w:val="28"/>
              </w:rPr>
            </w:pPr>
            <w:r w:rsidRPr="009D304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954496">
              <w:rPr>
                <w:rFonts w:eastAsia="Calibri"/>
                <w:sz w:val="28"/>
                <w:szCs w:val="28"/>
                <w:lang w:eastAsia="en-US"/>
              </w:rPr>
              <w:t xml:space="preserve"> РЭШ</w:t>
            </w:r>
          </w:p>
        </w:tc>
        <w:tc>
          <w:tcPr>
            <w:tcW w:w="2036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 xml:space="preserve">УПР. </w:t>
            </w:r>
            <w:r>
              <w:rPr>
                <w:sz w:val="28"/>
                <w:szCs w:val="28"/>
              </w:rPr>
              <w:t xml:space="preserve"> 98стр152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</w:p>
        </w:tc>
      </w:tr>
      <w:tr w:rsidR="008E19B6" w:rsidRPr="00530C20" w:rsidTr="008C7C52">
        <w:trPr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3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</w:p>
        </w:tc>
        <w:tc>
          <w:tcPr>
            <w:tcW w:w="1843" w:type="dxa"/>
          </w:tcPr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Алгебра</w:t>
            </w:r>
          </w:p>
        </w:tc>
        <w:tc>
          <w:tcPr>
            <w:tcW w:w="2693" w:type="dxa"/>
          </w:tcPr>
          <w:p w:rsidR="008E19B6" w:rsidRPr="001C16A3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C16A3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Контрольная работа:</w:t>
            </w:r>
          </w:p>
          <w:p w:rsidR="008E19B6" w:rsidRPr="001C16A3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</w:pPr>
            <w:r w:rsidRPr="001C16A3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«Тригонометрические формулы»</w:t>
            </w:r>
          </w:p>
          <w:p w:rsidR="008E19B6" w:rsidRPr="001C16A3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 xml:space="preserve"> </w:t>
            </w:r>
          </w:p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E19B6" w:rsidRPr="001C16A3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 w:rsidRPr="009D304B">
              <w:rPr>
                <w:rFonts w:eastAsia="Calibri"/>
                <w:sz w:val="24"/>
                <w:szCs w:val="24"/>
              </w:rPr>
              <w:t xml:space="preserve"> </w:t>
            </w:r>
            <w:r w:rsidRPr="001C16A3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https://testedu.ru/test/matematika/10-</w:t>
            </w:r>
          </w:p>
          <w:p w:rsidR="008E19B6" w:rsidRPr="001C16A3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proofErr w:type="spellStart"/>
            <w:r w:rsidRPr="001C16A3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klass</w:t>
            </w:r>
            <w:proofErr w:type="spellEnd"/>
            <w:r w:rsidRPr="001C16A3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/trigonometriya.html</w:t>
            </w:r>
          </w:p>
          <w:p w:rsidR="008E19B6" w:rsidRPr="000D506B" w:rsidRDefault="008E19B6" w:rsidP="008C7C5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36" w:type="dxa"/>
          </w:tcPr>
          <w:p w:rsidR="008E19B6" w:rsidRPr="001C16A3" w:rsidRDefault="008E19B6" w:rsidP="008C7C52">
            <w:pPr>
              <w:pStyle w:val="a6"/>
              <w:rPr>
                <w:szCs w:val="24"/>
              </w:rPr>
            </w:pPr>
            <w:r w:rsidRPr="001C16A3">
              <w:rPr>
                <w:szCs w:val="24"/>
              </w:rPr>
              <w:t xml:space="preserve">Повторить пройденный материал  </w:t>
            </w:r>
          </w:p>
        </w:tc>
      </w:tr>
      <w:tr w:rsidR="008E19B6" w:rsidRPr="00954496" w:rsidTr="00954496">
        <w:trPr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4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</w:p>
        </w:tc>
        <w:tc>
          <w:tcPr>
            <w:tcW w:w="1843" w:type="dxa"/>
            <w:vAlign w:val="center"/>
          </w:tcPr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54496">
              <w:rPr>
                <w:sz w:val="28"/>
                <w:szCs w:val="28"/>
              </w:rPr>
              <w:t>изика</w:t>
            </w:r>
          </w:p>
        </w:tc>
        <w:tc>
          <w:tcPr>
            <w:tcW w:w="2693" w:type="dxa"/>
            <w:vAlign w:val="center"/>
          </w:tcPr>
          <w:p w:rsidR="008E19B6" w:rsidRPr="005D3D01" w:rsidRDefault="00A76707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4678" w:type="dxa"/>
            <w:vAlign w:val="center"/>
          </w:tcPr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</w:p>
          <w:p w:rsidR="008E19B6" w:rsidRDefault="00EA2386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2" w:history="1">
              <w:r w:rsidR="008E19B6" w:rsidRPr="00434CAD">
                <w:rPr>
                  <w:rStyle w:val="a5"/>
                  <w:rFonts w:ascii="yandex-sans" w:eastAsia="Times New Roman" w:hAnsi="yandex-sans"/>
                  <w:sz w:val="23"/>
                  <w:szCs w:val="23"/>
                </w:rPr>
                <w:t>https://www.youtube.com/watch?v=NB7hOVYe7h0</w:t>
              </w:r>
            </w:hyperlink>
          </w:p>
          <w:p w:rsidR="008E19B6" w:rsidRPr="005D3D01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5D3D0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ZOOM</w:t>
            </w:r>
          </w:p>
          <w:p w:rsidR="008E19B6" w:rsidRPr="005D3D01" w:rsidRDefault="008E19B6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vAlign w:val="center"/>
          </w:tcPr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П. 104 стр. 295</w:t>
            </w:r>
          </w:p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Задачи 1,2</w:t>
            </w:r>
          </w:p>
        </w:tc>
      </w:tr>
      <w:tr w:rsidR="008E19B6" w:rsidRPr="00954496" w:rsidTr="00954496">
        <w:trPr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5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</w:p>
        </w:tc>
        <w:tc>
          <w:tcPr>
            <w:tcW w:w="1843" w:type="dxa"/>
            <w:vAlign w:val="center"/>
          </w:tcPr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Астрономия</w:t>
            </w:r>
          </w:p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19B6" w:rsidRPr="00954496" w:rsidRDefault="00A76707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материала.</w:t>
            </w:r>
          </w:p>
        </w:tc>
        <w:tc>
          <w:tcPr>
            <w:tcW w:w="4678" w:type="dxa"/>
            <w:vAlign w:val="center"/>
          </w:tcPr>
          <w:p w:rsidR="008E19B6" w:rsidRPr="00096309" w:rsidRDefault="008E19B6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19B6" w:rsidRDefault="00EA2386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3" w:history="1">
              <w:r w:rsidR="008E19B6" w:rsidRPr="00434CAD">
                <w:rPr>
                  <w:rStyle w:val="a5"/>
                  <w:rFonts w:ascii="yandex-sans" w:eastAsia="Times New Roman" w:hAnsi="yandex-sans"/>
                  <w:sz w:val="23"/>
                  <w:szCs w:val="23"/>
                </w:rPr>
                <w:t>https://www.youtube.com/watch?v=g6fKq9pBZkc</w:t>
              </w:r>
            </w:hyperlink>
          </w:p>
          <w:p w:rsidR="008E19B6" w:rsidRPr="00096309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630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ZOOM</w:t>
            </w:r>
          </w:p>
          <w:p w:rsidR="008E19B6" w:rsidRPr="00954496" w:rsidRDefault="008E19B6" w:rsidP="008C7C5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8E19B6" w:rsidRPr="00954496" w:rsidRDefault="008E19B6" w:rsidP="008C7C52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П.3</w:t>
            </w:r>
            <w:r>
              <w:rPr>
                <w:sz w:val="28"/>
                <w:szCs w:val="28"/>
              </w:rPr>
              <w:t xml:space="preserve"> 2</w:t>
            </w:r>
            <w:r w:rsidRPr="00954496">
              <w:rPr>
                <w:sz w:val="28"/>
                <w:szCs w:val="28"/>
              </w:rPr>
              <w:t xml:space="preserve"> </w:t>
            </w:r>
            <w:proofErr w:type="spellStart"/>
            <w:r w:rsidRPr="00954496">
              <w:rPr>
                <w:sz w:val="28"/>
                <w:szCs w:val="28"/>
              </w:rPr>
              <w:t>вопр</w:t>
            </w:r>
            <w:proofErr w:type="gramStart"/>
            <w:r w:rsidRPr="00954496">
              <w:rPr>
                <w:sz w:val="28"/>
                <w:szCs w:val="28"/>
              </w:rPr>
              <w:t>.н</w:t>
            </w:r>
            <w:proofErr w:type="gramEnd"/>
            <w:r w:rsidRPr="00954496">
              <w:rPr>
                <w:sz w:val="28"/>
                <w:szCs w:val="28"/>
              </w:rPr>
              <w:t>а</w:t>
            </w:r>
            <w:proofErr w:type="spellEnd"/>
            <w:r w:rsidRPr="00954496">
              <w:rPr>
                <w:sz w:val="28"/>
                <w:szCs w:val="28"/>
              </w:rPr>
              <w:t xml:space="preserve"> стр.1</w:t>
            </w:r>
            <w:r>
              <w:rPr>
                <w:sz w:val="28"/>
                <w:szCs w:val="28"/>
              </w:rPr>
              <w:t>21</w:t>
            </w:r>
          </w:p>
        </w:tc>
      </w:tr>
      <w:tr w:rsidR="008E19B6" w:rsidRPr="00954496" w:rsidTr="008C7C52">
        <w:trPr>
          <w:jc w:val="center"/>
        </w:trPr>
        <w:tc>
          <w:tcPr>
            <w:tcW w:w="959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6</w:t>
            </w:r>
          </w:p>
        </w:tc>
        <w:tc>
          <w:tcPr>
            <w:tcW w:w="1377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1842" w:type="dxa"/>
            <w:vAlign w:val="center"/>
          </w:tcPr>
          <w:p w:rsidR="008E19B6" w:rsidRPr="00954496" w:rsidRDefault="008E19B6" w:rsidP="00A6017C">
            <w:pPr>
              <w:pStyle w:val="a6"/>
            </w:pPr>
            <w:r w:rsidRPr="00954496">
              <w:t>с помощью ЭОР</w:t>
            </w:r>
          </w:p>
          <w:p w:rsidR="008E19B6" w:rsidRPr="00954496" w:rsidRDefault="008E19B6" w:rsidP="00A6017C">
            <w:pPr>
              <w:pStyle w:val="a6"/>
            </w:pPr>
            <w:r w:rsidRPr="00954496">
              <w:t>самостоятельная</w:t>
            </w:r>
          </w:p>
          <w:p w:rsidR="008E19B6" w:rsidRPr="00954496" w:rsidRDefault="008E19B6" w:rsidP="00A6017C">
            <w:pPr>
              <w:pStyle w:val="a6"/>
            </w:pPr>
            <w:r w:rsidRPr="00954496">
              <w:t>работа</w:t>
            </w:r>
          </w:p>
        </w:tc>
        <w:tc>
          <w:tcPr>
            <w:tcW w:w="1843" w:type="dxa"/>
          </w:tcPr>
          <w:p w:rsidR="008E19B6" w:rsidRDefault="008E19B6" w:rsidP="008C7C52">
            <w:pPr>
              <w:pStyle w:val="a6"/>
            </w:pPr>
            <w:r>
              <w:t xml:space="preserve"> Технология</w:t>
            </w:r>
          </w:p>
        </w:tc>
        <w:tc>
          <w:tcPr>
            <w:tcW w:w="2693" w:type="dxa"/>
          </w:tcPr>
          <w:p w:rsidR="008E19B6" w:rsidRDefault="008E19B6" w:rsidP="008C7C52">
            <w:pPr>
              <w:pStyle w:val="a6"/>
            </w:pPr>
            <w:r>
              <w:t>« Роль темперамента и характера в профессиональном самоопределении»</w:t>
            </w:r>
          </w:p>
        </w:tc>
        <w:tc>
          <w:tcPr>
            <w:tcW w:w="4678" w:type="dxa"/>
          </w:tcPr>
          <w:p w:rsidR="008E19B6" w:rsidRDefault="008E19B6" w:rsidP="008C7C52">
            <w:pPr>
              <w:pStyle w:val="a6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Ватсап</w:t>
            </w:r>
            <w:proofErr w:type="spellEnd"/>
            <w:proofErr w:type="gramStart"/>
            <w:r>
              <w:rPr>
                <w:rFonts w:eastAsia="Calibri"/>
              </w:rPr>
              <w:t xml:space="preserve"> ,</w:t>
            </w:r>
            <w:proofErr w:type="gramEnd"/>
          </w:p>
          <w:p w:rsidR="008E19B6" w:rsidRDefault="008E19B6" w:rsidP="008C7C52">
            <w:pPr>
              <w:pStyle w:val="a6"/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ZOOM</w:t>
            </w:r>
          </w:p>
        </w:tc>
        <w:tc>
          <w:tcPr>
            <w:tcW w:w="2036" w:type="dxa"/>
          </w:tcPr>
          <w:p w:rsidR="008E19B6" w:rsidRDefault="008E19B6" w:rsidP="008C7C52">
            <w:pPr>
              <w:pStyle w:val="a6"/>
            </w:pPr>
            <w:r>
              <w:t>П.19 Стр. 107—108</w:t>
            </w:r>
          </w:p>
        </w:tc>
      </w:tr>
    </w:tbl>
    <w:p w:rsidR="00954496" w:rsidRDefault="00954496" w:rsidP="0095449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16985" w:rsidRDefault="00816985" w:rsidP="0095449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16985" w:rsidRDefault="00816985" w:rsidP="0095449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418C2" w:rsidRPr="00816985" w:rsidRDefault="002418C2" w:rsidP="0095449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954496" w:rsidRDefault="00954496" w:rsidP="00954496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954496" w:rsidRDefault="00954496" w:rsidP="00954496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954496" w:rsidRPr="003B1C20" w:rsidRDefault="00954496" w:rsidP="0095449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10  класса на  </w:t>
      </w:r>
      <w:r w:rsidR="003E3AC7">
        <w:rPr>
          <w:rFonts w:eastAsia="Times New Roman"/>
          <w:b/>
          <w:bCs/>
          <w:sz w:val="28"/>
          <w:szCs w:val="28"/>
        </w:rPr>
        <w:t>20.05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954496" w:rsidRPr="003E3AC7" w:rsidRDefault="00530C20" w:rsidP="0095449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872"/>
        <w:gridCol w:w="1123"/>
        <w:gridCol w:w="2268"/>
        <w:gridCol w:w="2268"/>
        <w:gridCol w:w="3686"/>
        <w:gridCol w:w="3250"/>
        <w:gridCol w:w="1948"/>
      </w:tblGrid>
      <w:tr w:rsidR="00954496" w:rsidRPr="00954496" w:rsidTr="00683492">
        <w:trPr>
          <w:trHeight w:val="423"/>
          <w:jc w:val="center"/>
        </w:trPr>
        <w:tc>
          <w:tcPr>
            <w:tcW w:w="872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123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268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250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1948" w:type="dxa"/>
            <w:vAlign w:val="center"/>
          </w:tcPr>
          <w:p w:rsidR="00954496" w:rsidRPr="00954496" w:rsidRDefault="0095449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95449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8E19B6" w:rsidRPr="00954496" w:rsidTr="008C7C52">
        <w:trPr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1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 помощью ЭОР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proofErr w:type="spellStart"/>
            <w:r w:rsidRPr="00954496">
              <w:rPr>
                <w:sz w:val="28"/>
                <w:szCs w:val="28"/>
              </w:rPr>
              <w:t>онлайн</w:t>
            </w:r>
            <w:proofErr w:type="spellEnd"/>
            <w:r w:rsidRPr="00954496">
              <w:rPr>
                <w:sz w:val="28"/>
                <w:szCs w:val="28"/>
              </w:rPr>
              <w:t xml:space="preserve"> подключение</w:t>
            </w:r>
          </w:p>
        </w:tc>
        <w:tc>
          <w:tcPr>
            <w:tcW w:w="2268" w:type="dxa"/>
          </w:tcPr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Физкультура</w:t>
            </w:r>
          </w:p>
        </w:tc>
        <w:tc>
          <w:tcPr>
            <w:tcW w:w="3686" w:type="dxa"/>
          </w:tcPr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на 1000 м </w:t>
            </w:r>
            <w:proofErr w:type="gramStart"/>
            <w:r>
              <w:rPr>
                <w:sz w:val="24"/>
                <w:szCs w:val="24"/>
              </w:rPr>
              <w:t>–т</w:t>
            </w:r>
            <w:proofErr w:type="gramEnd"/>
            <w:r>
              <w:rPr>
                <w:sz w:val="24"/>
                <w:szCs w:val="24"/>
              </w:rPr>
              <w:t xml:space="preserve">ехника выполнения </w:t>
            </w:r>
          </w:p>
        </w:tc>
        <w:tc>
          <w:tcPr>
            <w:tcW w:w="3250" w:type="dxa"/>
          </w:tcPr>
          <w:p w:rsidR="008E19B6" w:rsidRPr="009D304B" w:rsidRDefault="008E19B6" w:rsidP="008C7C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РЭШ</w:t>
            </w:r>
          </w:p>
          <w:p w:rsidR="008E19B6" w:rsidRPr="009D304B" w:rsidRDefault="00EA2386" w:rsidP="008C7C52">
            <w:pPr>
              <w:rPr>
                <w:sz w:val="24"/>
                <w:szCs w:val="24"/>
                <w:lang w:val="en-US"/>
              </w:rPr>
            </w:pPr>
            <w:hyperlink r:id="rId14" w:history="1">
              <w:r w:rsidR="008E19B6" w:rsidRPr="00406B88">
                <w:rPr>
                  <w:rStyle w:val="a5"/>
                  <w:sz w:val="24"/>
                  <w:szCs w:val="24"/>
                  <w:lang w:val="en-US"/>
                </w:rPr>
                <w:t>https://resh.edu.ru/subject/leccon/</w:t>
              </w:r>
              <w:r w:rsidR="008E19B6" w:rsidRPr="009D304B">
                <w:rPr>
                  <w:rStyle w:val="a5"/>
                  <w:sz w:val="24"/>
                  <w:szCs w:val="24"/>
                  <w:lang w:val="en-US"/>
                </w:rPr>
                <w:t xml:space="preserve"> 3524</w:t>
              </w:r>
              <w:r w:rsidR="008E19B6" w:rsidRPr="00406B88">
                <w:rPr>
                  <w:rStyle w:val="a5"/>
                  <w:sz w:val="24"/>
                  <w:szCs w:val="24"/>
                  <w:lang w:val="en-US"/>
                </w:rPr>
                <w:t>/train/1</w:t>
              </w:r>
            </w:hyperlink>
            <w:r w:rsidR="008E19B6" w:rsidRPr="009D304B">
              <w:rPr>
                <w:sz w:val="24"/>
                <w:szCs w:val="24"/>
                <w:lang w:val="en-US"/>
              </w:rPr>
              <w:t xml:space="preserve"> 71035</w:t>
            </w:r>
            <w:r w:rsidR="008E19B6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1948" w:type="dxa"/>
          </w:tcPr>
          <w:p w:rsidR="008E19B6" w:rsidRPr="00154ABC" w:rsidRDefault="008E19B6" w:rsidP="008C7C5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Тестирование по пройденной теме.</w:t>
            </w:r>
          </w:p>
        </w:tc>
      </w:tr>
      <w:tr w:rsidR="008E19B6" w:rsidRPr="00954496" w:rsidTr="008C7C52">
        <w:trPr>
          <w:trHeight w:val="513"/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B45CCE">
            <w:pPr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 помощью ЭОР,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54496">
              <w:rPr>
                <w:sz w:val="28"/>
                <w:szCs w:val="28"/>
              </w:rPr>
              <w:t>онлайн</w:t>
            </w:r>
            <w:proofErr w:type="spellEnd"/>
            <w:r w:rsidRPr="00954496">
              <w:rPr>
                <w:sz w:val="28"/>
                <w:szCs w:val="28"/>
              </w:rPr>
              <w:t xml:space="preserve"> подключение</w:t>
            </w:r>
          </w:p>
        </w:tc>
        <w:tc>
          <w:tcPr>
            <w:tcW w:w="2268" w:type="dxa"/>
          </w:tcPr>
          <w:p w:rsidR="008E19B6" w:rsidRDefault="008E19B6" w:rsidP="008C7C52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Английский</w:t>
            </w:r>
          </w:p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686" w:type="dxa"/>
          </w:tcPr>
          <w:p w:rsidR="008E19B6" w:rsidRPr="00A07F30" w:rsidRDefault="008E19B6" w:rsidP="00A76707">
            <w:pPr>
              <w:pStyle w:val="a6"/>
            </w:pPr>
            <w:r>
              <w:t xml:space="preserve">  </w:t>
            </w:r>
            <w:r w:rsidR="00A76707">
              <w:t>Обзор изученного материала.</w:t>
            </w:r>
          </w:p>
        </w:tc>
        <w:tc>
          <w:tcPr>
            <w:tcW w:w="3250" w:type="dxa"/>
          </w:tcPr>
          <w:p w:rsidR="008E19B6" w:rsidRPr="00B07A73" w:rsidRDefault="008E19B6" w:rsidP="008C7C52">
            <w:pPr>
              <w:rPr>
                <w:rFonts w:eastAsia="Calibri"/>
                <w:sz w:val="24"/>
                <w:szCs w:val="24"/>
              </w:rPr>
            </w:pPr>
            <w:r w:rsidRPr="00A07F3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8E19B6" w:rsidRPr="0095778F" w:rsidRDefault="008E19B6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  <w:lang w:val="en-US"/>
              </w:rPr>
            </w:pPr>
            <w:r w:rsidRPr="00A07F30">
              <w:t xml:space="preserve"> </w:t>
            </w:r>
            <w:r>
              <w:t xml:space="preserve"> </w:t>
            </w:r>
            <w:r w:rsidRPr="009D304B">
              <w:t xml:space="preserve"> </w:t>
            </w:r>
            <w:r>
              <w:rPr>
                <w:lang w:val="en-US"/>
              </w:rPr>
              <w:t>Uch</w:t>
            </w:r>
            <w:r w:rsidRPr="009D304B">
              <w:rPr>
                <w:lang w:val="en-US"/>
              </w:rPr>
              <w:t>i</w:t>
            </w:r>
            <w:r>
              <w:rPr>
                <w:lang w:val="en-US"/>
              </w:rPr>
              <w:t>.ru</w:t>
            </w:r>
            <w:proofErr w:type="gramStart"/>
            <w:r w:rsidRPr="009D304B">
              <w:rPr>
                <w:lang w:val="en-US"/>
              </w:rPr>
              <w:t xml:space="preserve">.  </w:t>
            </w:r>
            <w:r>
              <w:t>РЭШ</w:t>
            </w:r>
            <w:proofErr w:type="gramEnd"/>
            <w:r w:rsidRPr="009D304B">
              <w:rPr>
                <w:lang w:val="en-US"/>
              </w:rPr>
              <w:t>.</w:t>
            </w:r>
            <w:r w:rsidRPr="00A07F30">
              <w:rPr>
                <w:rFonts w:eastAsia="Calibri"/>
                <w:lang w:val="en-US"/>
              </w:rPr>
              <w:t xml:space="preserve"> Zoom</w:t>
            </w:r>
            <w:r w:rsidRPr="009D304B">
              <w:rPr>
                <w:rFonts w:eastAsia="Calibri"/>
                <w:lang w:val="en-US"/>
              </w:rPr>
              <w:t>.</w:t>
            </w:r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 xml:space="preserve"> </w:t>
            </w:r>
            <w:hyperlink r:id="rId15" w:history="1">
              <w:r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https://rosuchebnik.ru/kompleks/rainbow/audio/uchebnik6-2/</w:t>
              </w:r>
            </w:hyperlink>
          </w:p>
          <w:p w:rsidR="008E19B6" w:rsidRPr="0095778F" w:rsidRDefault="008E19B6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  <w:lang w:val="en-US"/>
              </w:rPr>
            </w:pPr>
          </w:p>
          <w:p w:rsidR="008E19B6" w:rsidRPr="002A3BF6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,.</w:t>
            </w:r>
          </w:p>
          <w:p w:rsidR="008E19B6" w:rsidRPr="00926AA6" w:rsidRDefault="008E19B6" w:rsidP="008C7C52">
            <w:pPr>
              <w:pStyle w:val="a4"/>
              <w:spacing w:before="0" w:beforeAutospacing="0"/>
              <w:rPr>
                <w:rFonts w:eastAsia="Calibri"/>
                <w:b/>
              </w:rPr>
            </w:pPr>
          </w:p>
        </w:tc>
        <w:tc>
          <w:tcPr>
            <w:tcW w:w="1948" w:type="dxa"/>
          </w:tcPr>
          <w:p w:rsidR="008E19B6" w:rsidRDefault="008E19B6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92 стр.150</w:t>
            </w:r>
          </w:p>
          <w:p w:rsidR="008E19B6" w:rsidRPr="00A07F30" w:rsidRDefault="008E19B6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E19B6" w:rsidRPr="00954496" w:rsidTr="00683492">
        <w:trPr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3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 помощью ЭОР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самостоятельная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686" w:type="dxa"/>
            <w:vAlign w:val="center"/>
          </w:tcPr>
          <w:p w:rsidR="008E19B6" w:rsidRPr="005D0759" w:rsidRDefault="00A76707" w:rsidP="005D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3250" w:type="dxa"/>
            <w:vAlign w:val="center"/>
          </w:tcPr>
          <w:p w:rsidR="008E19B6" w:rsidRDefault="00EA2386" w:rsidP="00530C20">
            <w:pPr>
              <w:jc w:val="center"/>
              <w:rPr>
                <w:sz w:val="28"/>
                <w:szCs w:val="28"/>
              </w:rPr>
            </w:pPr>
            <w:hyperlink r:id="rId16" w:history="1">
              <w:r w:rsidR="008E19B6" w:rsidRPr="003A4601">
                <w:rPr>
                  <w:rStyle w:val="a5"/>
                  <w:rFonts w:eastAsia="Calibri"/>
                  <w:sz w:val="28"/>
                  <w:szCs w:val="28"/>
                  <w:lang w:eastAsia="en-US"/>
                </w:rPr>
                <w:t>https://</w:t>
              </w:r>
              <w:r w:rsidR="008E19B6" w:rsidRPr="003A4601">
                <w:rPr>
                  <w:rStyle w:val="a5"/>
                  <w:rFonts w:eastAsia="Calibri"/>
                  <w:sz w:val="28"/>
                  <w:szCs w:val="28"/>
                  <w:lang w:val="en-US" w:eastAsia="en-US"/>
                </w:rPr>
                <w:t>youtu</w:t>
              </w:r>
              <w:r w:rsidR="008E19B6" w:rsidRPr="003A4601">
                <w:rPr>
                  <w:rStyle w:val="a5"/>
                  <w:sz w:val="28"/>
                  <w:szCs w:val="28"/>
                  <w:lang w:val="en-US"/>
                </w:rPr>
                <w:t>.be/I5tChr4HFOY</w:t>
              </w:r>
            </w:hyperlink>
          </w:p>
          <w:p w:rsidR="008E19B6" w:rsidRPr="0095778F" w:rsidRDefault="008E19B6" w:rsidP="00530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E19B6" w:rsidRDefault="008E19B6" w:rsidP="00530C2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22 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252 258</w:t>
            </w:r>
          </w:p>
        </w:tc>
      </w:tr>
      <w:tr w:rsidR="008E19B6" w:rsidRPr="00954496" w:rsidTr="00683492">
        <w:trPr>
          <w:trHeight w:val="627"/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4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самостоятельная</w:t>
            </w:r>
          </w:p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3686" w:type="dxa"/>
            <w:vAlign w:val="center"/>
          </w:tcPr>
          <w:p w:rsidR="008E19B6" w:rsidRPr="00954496" w:rsidRDefault="00797E99" w:rsidP="00683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</w:t>
            </w:r>
          </w:p>
        </w:tc>
        <w:tc>
          <w:tcPr>
            <w:tcW w:w="3250" w:type="dxa"/>
            <w:vAlign w:val="center"/>
          </w:tcPr>
          <w:p w:rsidR="008E19B6" w:rsidRPr="00954496" w:rsidRDefault="00797E99" w:rsidP="00530C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948" w:type="dxa"/>
            <w:vAlign w:val="center"/>
          </w:tcPr>
          <w:p w:rsidR="008E19B6" w:rsidRPr="00683492" w:rsidRDefault="00797E99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Решить вариант</w:t>
            </w:r>
          </w:p>
        </w:tc>
      </w:tr>
      <w:tr w:rsidR="008E19B6" w:rsidRPr="00954496" w:rsidTr="008C7C52">
        <w:trPr>
          <w:trHeight w:val="561"/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5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(ЭОР)</w:t>
            </w:r>
          </w:p>
        </w:tc>
        <w:tc>
          <w:tcPr>
            <w:tcW w:w="2268" w:type="dxa"/>
          </w:tcPr>
          <w:p w:rsidR="008E19B6" w:rsidRPr="00664EC8" w:rsidRDefault="008E19B6" w:rsidP="008C7C52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Обществознание </w:t>
            </w:r>
          </w:p>
        </w:tc>
        <w:tc>
          <w:tcPr>
            <w:tcW w:w="3686" w:type="dxa"/>
          </w:tcPr>
          <w:p w:rsidR="008E19B6" w:rsidRPr="00664EC8" w:rsidRDefault="00A76707" w:rsidP="008C7C5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3250" w:type="dxa"/>
            <w:vAlign w:val="center"/>
          </w:tcPr>
          <w:p w:rsidR="008E19B6" w:rsidRPr="009D304B" w:rsidRDefault="008E19B6" w:rsidP="008C7C52">
            <w:pPr>
              <w:ind w:right="-99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</w:t>
            </w:r>
            <w:r w:rsidRPr="008D7F63">
              <w:rPr>
                <w:sz w:val="24"/>
                <w:szCs w:val="24"/>
              </w:rPr>
              <w:t>https://</w:t>
            </w:r>
            <w:proofErr w:type="spellStart"/>
            <w:r>
              <w:rPr>
                <w:sz w:val="24"/>
                <w:szCs w:val="24"/>
                <w:lang w:val="en-US"/>
              </w:rPr>
              <w:t>youtu</w:t>
            </w:r>
            <w:proofErr w:type="spellEnd"/>
            <w:r w:rsidRPr="009D30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de</w:t>
            </w:r>
            <w:r w:rsidRPr="009D304B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rjuZG</w:t>
            </w:r>
            <w:proofErr w:type="spellEnd"/>
            <w:r w:rsidRPr="009D304B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w</w:t>
            </w:r>
            <w:r w:rsidRPr="009D30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BF</w:t>
            </w:r>
            <w:r w:rsidRPr="009D304B">
              <w:rPr>
                <w:sz w:val="24"/>
                <w:szCs w:val="24"/>
              </w:rPr>
              <w:t>4</w:t>
            </w:r>
          </w:p>
          <w:p w:rsidR="008E19B6" w:rsidRPr="00664EC8" w:rsidRDefault="008E19B6" w:rsidP="008C7C52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 случае отсутствия связи, п. 27 стр. 287-292</w:t>
            </w:r>
            <w:r w:rsidRPr="00664EC8">
              <w:rPr>
                <w:sz w:val="24"/>
                <w:szCs w:val="24"/>
              </w:rPr>
              <w:t>.</w:t>
            </w:r>
          </w:p>
          <w:p w:rsidR="008E19B6" w:rsidRPr="00664EC8" w:rsidRDefault="008E19B6" w:rsidP="008C7C52">
            <w:pPr>
              <w:ind w:right="-99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</w:tcPr>
          <w:p w:rsidR="008E19B6" w:rsidRPr="00664EC8" w:rsidRDefault="008E19B6" w:rsidP="008C7C5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Д/З П:27 </w:t>
            </w:r>
            <w:proofErr w:type="spellStart"/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287-292 </w:t>
            </w:r>
            <w:r w:rsidRPr="00664EC8">
              <w:rPr>
                <w:sz w:val="24"/>
                <w:szCs w:val="24"/>
              </w:rPr>
              <w:t xml:space="preserve"> </w:t>
            </w:r>
          </w:p>
        </w:tc>
      </w:tr>
      <w:tr w:rsidR="008E19B6" w:rsidRPr="00954496" w:rsidTr="008C7C52">
        <w:trPr>
          <w:trHeight w:val="823"/>
          <w:jc w:val="center"/>
        </w:trPr>
        <w:tc>
          <w:tcPr>
            <w:tcW w:w="872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6</w:t>
            </w:r>
          </w:p>
        </w:tc>
        <w:tc>
          <w:tcPr>
            <w:tcW w:w="1123" w:type="dxa"/>
            <w:vAlign w:val="center"/>
          </w:tcPr>
          <w:p w:rsidR="008E19B6" w:rsidRPr="00954496" w:rsidRDefault="008E19B6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2268" w:type="dxa"/>
            <w:vAlign w:val="center"/>
          </w:tcPr>
          <w:p w:rsidR="008E19B6" w:rsidRPr="00954496" w:rsidRDefault="008E19B6" w:rsidP="00530C20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ЭОР</w:t>
            </w:r>
          </w:p>
        </w:tc>
        <w:tc>
          <w:tcPr>
            <w:tcW w:w="2268" w:type="dxa"/>
          </w:tcPr>
          <w:p w:rsidR="008E19B6" w:rsidRPr="00664EC8" w:rsidRDefault="008E19B6" w:rsidP="008C7C52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3686" w:type="dxa"/>
          </w:tcPr>
          <w:p w:rsidR="008E19B6" w:rsidRPr="00645DA4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E19B6" w:rsidRPr="00664EC8" w:rsidRDefault="00A76707" w:rsidP="008C7C5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</w:t>
            </w:r>
            <w:r w:rsidR="008E19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vAlign w:val="center"/>
          </w:tcPr>
          <w:p w:rsidR="008E19B6" w:rsidRPr="009D304B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</w:pPr>
            <w:r w:rsidRPr="009D304B">
              <w:rPr>
                <w:sz w:val="24"/>
                <w:szCs w:val="24"/>
                <w:lang w:val="en-US"/>
              </w:rPr>
              <w:t xml:space="preserve"> </w:t>
            </w:r>
            <w:r w:rsidRPr="009D304B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5DA4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Онлайн</w:t>
            </w:r>
            <w:proofErr w:type="spellEnd"/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 xml:space="preserve"> –ZOOM</w:t>
            </w:r>
          </w:p>
          <w:p w:rsidR="008E19B6" w:rsidRPr="009D304B" w:rsidRDefault="00EA238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</w:pPr>
            <w:hyperlink r:id="rId17" w:history="1">
              <w:r w:rsidR="008E19B6" w:rsidRPr="009D304B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https://videotutor</w:t>
              </w:r>
            </w:hyperlink>
            <w:r w:rsidR="008E19B6"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 xml:space="preserve">       </w:t>
            </w:r>
            <w:proofErr w:type="spellStart"/>
            <w:r w:rsidR="008E19B6" w:rsidRPr="00645DA4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Ватсапп</w:t>
            </w:r>
            <w:proofErr w:type="spellEnd"/>
          </w:p>
          <w:p w:rsidR="008E19B6" w:rsidRPr="009D304B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</w:pPr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>rusyaz.ru/</w:t>
            </w:r>
            <w:proofErr w:type="spellStart"/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>uchenikam</w:t>
            </w:r>
            <w:proofErr w:type="spellEnd"/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>/testy-</w:t>
            </w:r>
            <w:proofErr w:type="spellStart"/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>i</w:t>
            </w:r>
            <w:proofErr w:type="spellEnd"/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>-</w:t>
            </w:r>
          </w:p>
          <w:p w:rsidR="008E19B6" w:rsidRPr="00645DA4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proofErr w:type="spellStart"/>
            <w:r w:rsidRPr="00645DA4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upragneniya</w:t>
            </w:r>
            <w:proofErr w:type="spellEnd"/>
          </w:p>
          <w:p w:rsidR="008E19B6" w:rsidRPr="00664EC8" w:rsidRDefault="008E19B6" w:rsidP="008C7C52">
            <w:pPr>
              <w:ind w:right="-99"/>
              <w:rPr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</w:tcPr>
          <w:p w:rsidR="008E19B6" w:rsidRPr="00645DA4" w:rsidRDefault="008E19B6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45DA4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П</w:t>
            </w:r>
            <w:proofErr w:type="gramEnd"/>
            <w:r w:rsidRPr="00645DA4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 xml:space="preserve"> .59 упр306</w:t>
            </w:r>
          </w:p>
          <w:p w:rsidR="008E19B6" w:rsidRPr="00664EC8" w:rsidRDefault="008E19B6" w:rsidP="008C7C5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64EC8">
              <w:rPr>
                <w:sz w:val="24"/>
                <w:szCs w:val="24"/>
              </w:rPr>
              <w:t xml:space="preserve"> </w:t>
            </w:r>
          </w:p>
        </w:tc>
      </w:tr>
      <w:tr w:rsidR="00EA514F" w:rsidRPr="00954496" w:rsidTr="00683492">
        <w:trPr>
          <w:trHeight w:val="446"/>
          <w:jc w:val="center"/>
        </w:trPr>
        <w:tc>
          <w:tcPr>
            <w:tcW w:w="872" w:type="dxa"/>
            <w:vAlign w:val="center"/>
          </w:tcPr>
          <w:p w:rsidR="00EA514F" w:rsidRPr="00954496" w:rsidRDefault="00EA514F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23" w:type="dxa"/>
            <w:vAlign w:val="center"/>
          </w:tcPr>
          <w:p w:rsidR="00EA514F" w:rsidRPr="00954496" w:rsidRDefault="00912213" w:rsidP="00530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14.30-15.00</w:t>
            </w:r>
          </w:p>
        </w:tc>
        <w:tc>
          <w:tcPr>
            <w:tcW w:w="2268" w:type="dxa"/>
            <w:vAlign w:val="center"/>
          </w:tcPr>
          <w:p w:rsidR="00EA514F" w:rsidRPr="00954496" w:rsidRDefault="00EA514F" w:rsidP="00530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A514F" w:rsidRPr="00954496" w:rsidRDefault="00EA514F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3686" w:type="dxa"/>
            <w:vAlign w:val="center"/>
          </w:tcPr>
          <w:p w:rsidR="00EA514F" w:rsidRPr="006E5BA8" w:rsidRDefault="00EA514F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A514F" w:rsidRPr="00954496" w:rsidRDefault="00A76707" w:rsidP="00A7670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Тестирование.</w:t>
            </w:r>
          </w:p>
        </w:tc>
        <w:tc>
          <w:tcPr>
            <w:tcW w:w="3250" w:type="dxa"/>
            <w:vAlign w:val="center"/>
          </w:tcPr>
          <w:p w:rsidR="00EA514F" w:rsidRPr="00096309" w:rsidRDefault="00EA514F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09630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https://infourok.ru/epilog-romana-</w:t>
            </w:r>
          </w:p>
          <w:p w:rsidR="00EA514F" w:rsidRDefault="00EA514F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 w:rsidRPr="00096309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voyna-i-mir-1849486.html</w:t>
            </w:r>
          </w:p>
          <w:p w:rsidR="00EA514F" w:rsidRPr="0050187A" w:rsidRDefault="00EA514F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EA514F" w:rsidRPr="006E5BA8" w:rsidRDefault="00EA514F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EA514F" w:rsidRPr="00954496" w:rsidRDefault="00EA514F" w:rsidP="008C7C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EA514F" w:rsidRPr="00683492" w:rsidRDefault="00EA514F" w:rsidP="008C7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 4 ч 1 гл 1 2</w:t>
            </w:r>
          </w:p>
        </w:tc>
      </w:tr>
    </w:tbl>
    <w:p w:rsidR="00096309" w:rsidRPr="00096309" w:rsidRDefault="00096309" w:rsidP="00096309">
      <w:pPr>
        <w:shd w:val="clear" w:color="auto" w:fill="FFFFFF"/>
        <w:rPr>
          <w:rFonts w:ascii="yandex-sans" w:eastAsia="Times New Roman" w:hAnsi="yandex-sans"/>
          <w:color w:val="000000"/>
          <w:sz w:val="23"/>
          <w:szCs w:val="23"/>
        </w:rPr>
      </w:pPr>
      <w:r>
        <w:rPr>
          <w:sz w:val="28"/>
          <w:szCs w:val="28"/>
        </w:rPr>
        <w:lastRenderedPageBreak/>
        <w:t xml:space="preserve"> </w:t>
      </w:r>
    </w:p>
    <w:p w:rsidR="00D909C7" w:rsidRPr="00A07F30" w:rsidRDefault="00D909C7" w:rsidP="00D909C7">
      <w:pPr>
        <w:ind w:right="-99"/>
        <w:jc w:val="center"/>
        <w:rPr>
          <w:sz w:val="24"/>
          <w:szCs w:val="24"/>
        </w:rPr>
      </w:pPr>
      <w:r w:rsidRPr="00A07F30">
        <w:rPr>
          <w:rFonts w:eastAsia="Times New Roman"/>
          <w:b/>
          <w:bCs/>
          <w:sz w:val="24"/>
          <w:szCs w:val="24"/>
        </w:rPr>
        <w:t>Расписание занятий 10  класса на</w:t>
      </w:r>
      <w:r w:rsidR="003E3AC7">
        <w:rPr>
          <w:rFonts w:eastAsia="Times New Roman"/>
          <w:b/>
          <w:bCs/>
          <w:sz w:val="24"/>
          <w:szCs w:val="24"/>
        </w:rPr>
        <w:t xml:space="preserve"> 21.05</w:t>
      </w:r>
      <w:r w:rsidRPr="00A07F30">
        <w:rPr>
          <w:rFonts w:eastAsia="Times New Roman"/>
          <w:b/>
          <w:bCs/>
          <w:sz w:val="24"/>
          <w:szCs w:val="24"/>
        </w:rPr>
        <w:t>.2020г.</w:t>
      </w:r>
    </w:p>
    <w:p w:rsidR="00D909C7" w:rsidRPr="00A07F30" w:rsidRDefault="00530C20" w:rsidP="00D909C7">
      <w:pPr>
        <w:ind w:right="-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Четверг</w:t>
      </w:r>
      <w:r w:rsidR="00D909C7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50"/>
        <w:gridCol w:w="992"/>
        <w:gridCol w:w="1134"/>
        <w:gridCol w:w="1701"/>
        <w:gridCol w:w="1985"/>
        <w:gridCol w:w="2268"/>
        <w:gridCol w:w="5245"/>
        <w:gridCol w:w="2126"/>
      </w:tblGrid>
      <w:tr w:rsidR="00D909C7" w:rsidRPr="00A07F30" w:rsidTr="00530C20">
        <w:trPr>
          <w:trHeight w:val="42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right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9C7" w:rsidRPr="00A07F30" w:rsidRDefault="00D909C7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rFonts w:eastAsia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A07F30">
              <w:rPr>
                <w:rFonts w:eastAsia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912213" w:rsidRPr="001D5015" w:rsidTr="001D5015">
        <w:trPr>
          <w:trHeight w:val="1229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с помощью ЭОР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proofErr w:type="spellStart"/>
            <w:r w:rsidRPr="00A07F30">
              <w:rPr>
                <w:sz w:val="24"/>
                <w:szCs w:val="24"/>
              </w:rPr>
              <w:t>Онлайн</w:t>
            </w:r>
            <w:proofErr w:type="spellEnd"/>
            <w:r w:rsidRPr="00A07F30">
              <w:rPr>
                <w:sz w:val="24"/>
                <w:szCs w:val="24"/>
              </w:rPr>
              <w:t xml:space="preserve">  подключение 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pStyle w:val="a6"/>
            </w:pPr>
            <w:r w:rsidRPr="00954496">
              <w:t>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pStyle w:val="a6"/>
              <w:rPr>
                <w:color w:val="1D1D1B"/>
              </w:rPr>
            </w:pPr>
            <w:r>
              <w:rPr>
                <w:color w:val="1D1D1B"/>
              </w:rPr>
              <w:t xml:space="preserve"> «Виды и рода войск Вооруженных Сил Российской Федерации»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D304B" w:rsidRDefault="00EA2386" w:rsidP="001D5015">
            <w:pPr>
              <w:pStyle w:val="a6"/>
              <w:rPr>
                <w:lang w:val="en-US"/>
              </w:rPr>
            </w:pPr>
            <w:hyperlink r:id="rId18" w:history="1">
              <w:r w:rsidR="00912213" w:rsidRPr="009D304B">
                <w:rPr>
                  <w:rStyle w:val="a5"/>
                  <w:sz w:val="28"/>
                  <w:szCs w:val="28"/>
                  <w:lang w:val="en-US"/>
                </w:rPr>
                <w:t>https://resh.edu.ru/subject/lesson/ 3988main/1047 36/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D304B" w:rsidRDefault="00EA2386" w:rsidP="001D5015">
            <w:pPr>
              <w:pStyle w:val="a6"/>
              <w:rPr>
                <w:lang w:val="en-US"/>
              </w:rPr>
            </w:pPr>
            <w:hyperlink r:id="rId19" w:history="1">
              <w:r w:rsidR="00912213" w:rsidRPr="009D304B">
                <w:rPr>
                  <w:rStyle w:val="a5"/>
                  <w:sz w:val="28"/>
                  <w:szCs w:val="28"/>
                  <w:lang w:val="en-US"/>
                </w:rPr>
                <w:t>https://resh.edu.ru/subject/lesson 3988/train/104742/</w:t>
              </w:r>
            </w:hyperlink>
          </w:p>
        </w:tc>
      </w:tr>
      <w:tr w:rsidR="00912213" w:rsidRPr="00A07F30" w:rsidTr="00530C20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C0442A" w:rsidRDefault="00912213" w:rsidP="00530C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с помощью ЭОР</w:t>
            </w:r>
          </w:p>
          <w:p w:rsidR="00912213" w:rsidRPr="007C61F1" w:rsidRDefault="00912213" w:rsidP="00530C2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A76707" w:rsidP="0053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530C2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9D304B">
              <w:rPr>
                <w:rFonts w:eastAsia="Calibri"/>
                <w:sz w:val="24"/>
                <w:szCs w:val="24"/>
              </w:rPr>
              <w:t xml:space="preserve">                                                     </w:t>
            </w:r>
            <w:r w:rsidRPr="00A07F3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A07F30">
              <w:rPr>
                <w:sz w:val="24"/>
                <w:szCs w:val="24"/>
                <w:lang w:val="en-US"/>
              </w:rPr>
              <w:t xml:space="preserve">https:/ 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youtu.de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hCTORzCFfU</w:t>
            </w:r>
            <w:proofErr w:type="spellEnd"/>
          </w:p>
          <w:p w:rsidR="00912213" w:rsidRPr="00EB6BC5" w:rsidRDefault="00912213" w:rsidP="00530C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П.2 стр.150 </w:t>
            </w:r>
          </w:p>
        </w:tc>
      </w:tr>
      <w:tr w:rsidR="00912213" w:rsidRPr="00A07F30" w:rsidTr="00530C20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с помощью ЭОР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1D5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Родной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A76707" w:rsidP="001D5015">
            <w:proofErr w:type="spellStart"/>
            <w:r>
              <w:t>Контролияб</w:t>
            </w:r>
            <w:proofErr w:type="spellEnd"/>
            <w:r>
              <w:t xml:space="preserve">   диктант.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Ватсап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912213" w:rsidRDefault="00912213" w:rsidP="001D501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912213" w:rsidRDefault="00912213" w:rsidP="001D5015">
            <w:pPr>
              <w:rPr>
                <w:rFonts w:eastAsia="Calibri"/>
                <w:sz w:val="24"/>
                <w:szCs w:val="24"/>
              </w:rPr>
            </w:pPr>
          </w:p>
          <w:p w:rsidR="00912213" w:rsidRPr="00D82955" w:rsidRDefault="00912213" w:rsidP="001D501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Упр.72, 73,стр.1 98,202</w:t>
            </w:r>
          </w:p>
          <w:p w:rsidR="00912213" w:rsidRPr="00A07F30" w:rsidRDefault="00912213" w:rsidP="001D5015">
            <w:pPr>
              <w:rPr>
                <w:sz w:val="24"/>
                <w:szCs w:val="24"/>
              </w:rPr>
            </w:pPr>
          </w:p>
        </w:tc>
      </w:tr>
      <w:tr w:rsidR="00912213" w:rsidRPr="00A07F30" w:rsidTr="001D5015">
        <w:trPr>
          <w:trHeight w:val="986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07F30">
              <w:rPr>
                <w:sz w:val="24"/>
                <w:szCs w:val="24"/>
              </w:rPr>
              <w:t>с помощью ЭОР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A76707" w:rsidP="001D50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за год.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797E99" w:rsidP="001D501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ватсап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797E99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25</w:t>
            </w:r>
          </w:p>
        </w:tc>
      </w:tr>
      <w:tr w:rsidR="00912213" w:rsidRPr="00A07F30" w:rsidTr="00530C20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rPr>
                <w:rFonts w:eastAsia="Calibri"/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proofErr w:type="spellStart"/>
            <w:r w:rsidRPr="00A07F30">
              <w:rPr>
                <w:sz w:val="24"/>
                <w:szCs w:val="24"/>
              </w:rPr>
              <w:t>Онлайн</w:t>
            </w:r>
            <w:proofErr w:type="spellEnd"/>
            <w:r w:rsidRPr="00A07F30">
              <w:rPr>
                <w:sz w:val="24"/>
                <w:szCs w:val="24"/>
              </w:rPr>
              <w:t xml:space="preserve">,  </w:t>
            </w:r>
            <w:r w:rsidRPr="00A07F30">
              <w:rPr>
                <w:rFonts w:eastAsia="Calibri"/>
                <w:sz w:val="24"/>
                <w:szCs w:val="24"/>
                <w:lang w:val="en-US"/>
              </w:rPr>
              <w:t>zoom</w:t>
            </w:r>
          </w:p>
          <w:p w:rsidR="00912213" w:rsidRPr="00A07F30" w:rsidRDefault="00912213" w:rsidP="00530C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</w:t>
            </w:r>
            <w:r w:rsidRPr="00A07F30">
              <w:rPr>
                <w:sz w:val="24"/>
                <w:szCs w:val="24"/>
              </w:rPr>
              <w:t>ап</w:t>
            </w:r>
            <w:proofErr w:type="spellEnd"/>
            <w:r w:rsidRPr="00A07F3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1D5015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Биология</w:t>
            </w:r>
          </w:p>
          <w:p w:rsidR="00912213" w:rsidRPr="00664EC8" w:rsidRDefault="00912213" w:rsidP="001D5015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C7" w:rsidRPr="008E3783" w:rsidRDefault="00912213" w:rsidP="003E3AC7">
            <w:pPr>
              <w:pStyle w:val="a4"/>
              <w:shd w:val="clear" w:color="auto" w:fill="FFFFFF"/>
              <w:ind w:right="-88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t xml:space="preserve"> </w:t>
            </w:r>
            <w:r w:rsidR="003E3AC7">
              <w:t>Контрольная работа</w:t>
            </w:r>
          </w:p>
          <w:p w:rsidR="00912213" w:rsidRPr="008E3783" w:rsidRDefault="00912213" w:rsidP="001D5015">
            <w:pPr>
              <w:pStyle w:val="a4"/>
              <w:shd w:val="clear" w:color="auto" w:fill="FFFFFF"/>
              <w:ind w:right="-88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1D5015">
            <w:pPr>
              <w:rPr>
                <w:sz w:val="24"/>
                <w:szCs w:val="24"/>
              </w:rPr>
            </w:pPr>
            <w:r w:rsidRPr="00664EC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>
              <w:t xml:space="preserve"> </w:t>
            </w:r>
          </w:p>
          <w:tbl>
            <w:tblPr>
              <w:tblW w:w="1555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79"/>
              <w:gridCol w:w="6076"/>
            </w:tblGrid>
            <w:tr w:rsidR="00912213" w:rsidTr="001D5015">
              <w:tc>
                <w:tcPr>
                  <w:tcW w:w="2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88" w:type="dxa"/>
                    <w:bottom w:w="0" w:type="dxa"/>
                    <w:right w:w="88" w:type="dxa"/>
                  </w:tcMar>
                  <w:hideMark/>
                </w:tcPr>
                <w:p w:rsidR="00912213" w:rsidRPr="009D304B" w:rsidRDefault="00EA2386" w:rsidP="001D5015">
                  <w:pPr>
                    <w:pStyle w:val="a4"/>
                    <w:ind w:right="-88"/>
                    <w:rPr>
                      <w:rFonts w:ascii="Arial" w:hAnsi="Arial" w:cs="Arial"/>
                      <w:color w:val="000000"/>
                      <w:sz w:val="19"/>
                      <w:szCs w:val="19"/>
                      <w:lang w:val="en-US"/>
                    </w:rPr>
                  </w:pPr>
                  <w:hyperlink r:id="rId20" w:tgtFrame="_blank" w:history="1">
                    <w:r w:rsidR="00912213" w:rsidRPr="009D304B">
                      <w:rPr>
                        <w:rStyle w:val="a5"/>
                        <w:b/>
                        <w:bCs/>
                        <w:sz w:val="22"/>
                        <w:szCs w:val="22"/>
                        <w:lang w:val="en-US"/>
                      </w:rPr>
                      <w:t>https://resh.edu.ru</w:t>
                    </w:r>
                  </w:hyperlink>
                </w:p>
                <w:p w:rsidR="00912213" w:rsidRPr="003E3AC7" w:rsidRDefault="00EA2386" w:rsidP="001D5015">
                  <w:pPr>
                    <w:pStyle w:val="a4"/>
                    <w:ind w:right="-88"/>
                    <w:rPr>
                      <w:rFonts w:ascii="Arial" w:hAnsi="Arial" w:cs="Arial"/>
                      <w:color w:val="000000"/>
                      <w:sz w:val="19"/>
                      <w:szCs w:val="19"/>
                      <w:lang w:val="en-US"/>
                    </w:rPr>
                  </w:pPr>
                  <w:hyperlink r:id="rId21" w:tgtFrame="_blank" w:history="1">
                    <w:r w:rsidR="00912213">
                      <w:rPr>
                        <w:rStyle w:val="a5"/>
                        <w:b/>
                        <w:bCs/>
                        <w:sz w:val="22"/>
                        <w:szCs w:val="22"/>
                      </w:rPr>
                      <w:t>Портал</w:t>
                    </w:r>
                    <w:r w:rsidR="00912213" w:rsidRPr="009D304B">
                      <w:rPr>
                        <w:rStyle w:val="a5"/>
                        <w:b/>
                        <w:bCs/>
                        <w:sz w:val="22"/>
                        <w:szCs w:val="22"/>
                        <w:lang w:val="en-US"/>
                      </w:rPr>
                      <w:t xml:space="preserve"> Uchi.ru</w:t>
                    </w:r>
                  </w:hyperlink>
                  <w:r w:rsidR="00912213" w:rsidRPr="009D304B">
                    <w:rPr>
                      <w:rFonts w:ascii="Arial" w:hAnsi="Arial" w:cs="Arial"/>
                      <w:color w:val="000000"/>
                      <w:sz w:val="19"/>
                      <w:szCs w:val="19"/>
                      <w:lang w:val="en-US"/>
                    </w:rPr>
                    <w:t xml:space="preserve"> </w:t>
                  </w:r>
                  <w:hyperlink r:id="rId22" w:tgtFrame="_blank" w:history="1">
                    <w:r w:rsidR="00912213" w:rsidRPr="009D304B">
                      <w:rPr>
                        <w:rStyle w:val="a5"/>
                        <w:b/>
                        <w:bCs/>
                        <w:sz w:val="22"/>
                        <w:szCs w:val="22"/>
                        <w:lang w:val="en-US"/>
                      </w:rPr>
                      <w:t>videouroki.net</w:t>
                    </w:r>
                  </w:hyperlink>
                  <w:r w:rsidR="00912213" w:rsidRPr="009D304B">
                    <w:rPr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›</w:t>
                  </w:r>
                  <w:r w:rsidR="00912213" w:rsidRPr="003E3AC7">
                    <w:rPr>
                      <w:b/>
                      <w:bCs/>
                      <w:sz w:val="22"/>
                      <w:szCs w:val="22"/>
                      <w:lang w:val="en-US"/>
                    </w:rPr>
                    <w:t>…34-mutacionnaya-izmenchivost.htm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88" w:type="dxa"/>
                    <w:bottom w:w="0" w:type="dxa"/>
                    <w:right w:w="88" w:type="dxa"/>
                  </w:tcMar>
                  <w:hideMark/>
                </w:tcPr>
                <w:p w:rsidR="00912213" w:rsidRDefault="00912213" w:rsidP="001D5015">
                  <w:pPr>
                    <w:pStyle w:val="a4"/>
                    <w:ind w:right="-88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п.11, стр. 301-308</w:t>
                  </w:r>
                </w:p>
                <w:p w:rsidR="00912213" w:rsidRDefault="00912213" w:rsidP="001D5015">
                  <w:pPr>
                    <w:pStyle w:val="a4"/>
                    <w:ind w:right="-88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Тестовые задания</w:t>
                  </w:r>
                </w:p>
                <w:p w:rsidR="00912213" w:rsidRDefault="00912213" w:rsidP="001D5015">
                  <w:pPr>
                    <w:pStyle w:val="a4"/>
                    <w:ind w:right="-88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c>
            </w:tr>
          </w:tbl>
          <w:p w:rsidR="00912213" w:rsidRPr="002C74F4" w:rsidRDefault="00912213" w:rsidP="001D501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1D5015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П.11,</w:t>
            </w:r>
            <w:proofErr w:type="gramStart"/>
            <w:r>
              <w:rPr>
                <w:b/>
                <w:bCs/>
                <w:color w:val="000000"/>
              </w:rPr>
              <w:t>стр</w:t>
            </w:r>
            <w:proofErr w:type="gramEnd"/>
            <w:r>
              <w:rPr>
                <w:b/>
                <w:bCs/>
                <w:color w:val="000000"/>
              </w:rPr>
              <w:t xml:space="preserve"> 301-308.</w:t>
            </w:r>
            <w:r>
              <w:rPr>
                <w:sz w:val="24"/>
                <w:szCs w:val="24"/>
              </w:rPr>
              <w:t xml:space="preserve"> </w:t>
            </w:r>
            <w:r w:rsidRPr="00664EC8">
              <w:rPr>
                <w:sz w:val="24"/>
                <w:szCs w:val="24"/>
              </w:rPr>
              <w:t xml:space="preserve"> </w:t>
            </w:r>
          </w:p>
        </w:tc>
      </w:tr>
      <w:tr w:rsidR="00912213" w:rsidRPr="00A07F30" w:rsidTr="00530C20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>с помощью ЭОР</w:t>
            </w:r>
          </w:p>
          <w:p w:rsidR="00912213" w:rsidRPr="00A07F30" w:rsidRDefault="00912213" w:rsidP="00530C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A07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</w:pPr>
            <w:r>
              <w:t xml:space="preserve"> 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3E3AC7">
            <w:pPr>
              <w:pStyle w:val="a6"/>
            </w:pPr>
            <w:r>
              <w:t xml:space="preserve"> </w:t>
            </w:r>
            <w:r w:rsidR="003E3AC7">
              <w:t>Тестирование за год</w:t>
            </w:r>
          </w:p>
          <w:p w:rsidR="00912213" w:rsidRDefault="00912213" w:rsidP="001D5015">
            <w:pPr>
              <w:pStyle w:val="a6"/>
            </w:pPr>
            <w:r>
              <w:t xml:space="preserve"> </w:t>
            </w:r>
          </w:p>
          <w:p w:rsidR="00912213" w:rsidRDefault="00912213" w:rsidP="001D5015">
            <w:pPr>
              <w:pStyle w:val="a6"/>
            </w:pP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https://infourok.ru/prezentaciya-po-</w:t>
            </w:r>
          </w:p>
          <w:p w:rsidR="00912213" w:rsidRPr="009D304B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</w:pPr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literature-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na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temu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otechestvennaya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</w:p>
          <w:p w:rsidR="00912213" w:rsidRPr="009D304B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</w:pP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voyna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goda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-v-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romane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ln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tolstogo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-</w:t>
            </w:r>
          </w:p>
          <w:p w:rsidR="00912213" w:rsidRPr="009D304B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</w:pPr>
            <w:proofErr w:type="gram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voyna-i-mir-klass-3395864.html</w:t>
            </w:r>
            <w:proofErr w:type="gram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?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homework=1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t xml:space="preserve"> </w:t>
            </w:r>
            <w:r>
              <w:rPr>
                <w:rFonts w:ascii="yandex-sans" w:hAnsi="yandex-sans"/>
                <w:color w:val="000000"/>
                <w:sz w:val="19"/>
                <w:szCs w:val="19"/>
              </w:rPr>
              <w:t>Том IV Часть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2 гл.6-9.</w:t>
            </w:r>
          </w:p>
        </w:tc>
      </w:tr>
    </w:tbl>
    <w:p w:rsidR="00D909C7" w:rsidRPr="00A07F30" w:rsidRDefault="00D909C7" w:rsidP="00D909C7">
      <w:pPr>
        <w:ind w:right="-99"/>
        <w:rPr>
          <w:sz w:val="24"/>
          <w:szCs w:val="24"/>
        </w:rPr>
      </w:pPr>
      <w:bookmarkStart w:id="0" w:name="_GoBack"/>
      <w:bookmarkEnd w:id="0"/>
    </w:p>
    <w:p w:rsidR="00D909C7" w:rsidRDefault="00D909C7" w:rsidP="003B1C20">
      <w:pPr>
        <w:jc w:val="center"/>
      </w:pPr>
    </w:p>
    <w:p w:rsidR="00D909C7" w:rsidRDefault="00D909C7" w:rsidP="003B1C20">
      <w:pPr>
        <w:jc w:val="center"/>
      </w:pPr>
    </w:p>
    <w:p w:rsidR="00D909C7" w:rsidRDefault="00D909C7" w:rsidP="003B1C20">
      <w:pPr>
        <w:jc w:val="center"/>
      </w:pPr>
    </w:p>
    <w:p w:rsidR="00D909C7" w:rsidRDefault="00D909C7" w:rsidP="003B1C20">
      <w:pPr>
        <w:jc w:val="center"/>
      </w:pPr>
    </w:p>
    <w:p w:rsidR="00D909C7" w:rsidRDefault="00D909C7" w:rsidP="003B1C20">
      <w:pPr>
        <w:jc w:val="center"/>
      </w:pPr>
    </w:p>
    <w:p w:rsidR="00D909C7" w:rsidRDefault="00D909C7" w:rsidP="003B1C20">
      <w:pPr>
        <w:jc w:val="center"/>
      </w:pPr>
    </w:p>
    <w:p w:rsidR="00C4377F" w:rsidRPr="00664EC8" w:rsidRDefault="00C4377F" w:rsidP="00C4377F">
      <w:pPr>
        <w:ind w:right="-99" w:firstLine="426"/>
        <w:jc w:val="center"/>
        <w:rPr>
          <w:sz w:val="24"/>
          <w:szCs w:val="24"/>
        </w:rPr>
      </w:pPr>
      <w:r w:rsidRPr="00664EC8">
        <w:rPr>
          <w:rFonts w:eastAsia="Times New Roman"/>
          <w:b/>
          <w:bCs/>
          <w:sz w:val="24"/>
          <w:szCs w:val="24"/>
        </w:rPr>
        <w:lastRenderedPageBreak/>
        <w:t>Рас</w:t>
      </w:r>
      <w:r>
        <w:rPr>
          <w:rFonts w:eastAsia="Times New Roman"/>
          <w:b/>
          <w:bCs/>
          <w:sz w:val="24"/>
          <w:szCs w:val="24"/>
        </w:rPr>
        <w:t>п</w:t>
      </w:r>
      <w:r w:rsidR="003E3AC7">
        <w:rPr>
          <w:rFonts w:eastAsia="Times New Roman"/>
          <w:b/>
          <w:bCs/>
          <w:sz w:val="24"/>
          <w:szCs w:val="24"/>
        </w:rPr>
        <w:t>исание занятий 10  класса на  22.05</w:t>
      </w:r>
      <w:r w:rsidRPr="00664EC8">
        <w:rPr>
          <w:rFonts w:eastAsia="Times New Roman"/>
          <w:b/>
          <w:bCs/>
          <w:sz w:val="24"/>
          <w:szCs w:val="24"/>
        </w:rPr>
        <w:t>.2020г.</w:t>
      </w:r>
      <w:r>
        <w:rPr>
          <w:sz w:val="24"/>
          <w:szCs w:val="24"/>
        </w:rPr>
        <w:t xml:space="preserve"> </w:t>
      </w:r>
      <w:r w:rsidR="00D82955">
        <w:rPr>
          <w:rFonts w:eastAsia="Times New Roman"/>
          <w:b/>
          <w:bCs/>
          <w:sz w:val="24"/>
          <w:szCs w:val="24"/>
        </w:rPr>
        <w:t xml:space="preserve"> Пя</w:t>
      </w:r>
      <w:r w:rsidR="00530C20">
        <w:rPr>
          <w:rFonts w:eastAsia="Times New Roman"/>
          <w:b/>
          <w:bCs/>
          <w:sz w:val="24"/>
          <w:szCs w:val="24"/>
        </w:rPr>
        <w:t>тница</w:t>
      </w:r>
    </w:p>
    <w:tbl>
      <w:tblPr>
        <w:tblStyle w:val="a3"/>
        <w:tblW w:w="14992" w:type="dxa"/>
        <w:tblLayout w:type="fixed"/>
        <w:tblLook w:val="04A0"/>
      </w:tblPr>
      <w:tblGrid>
        <w:gridCol w:w="250"/>
        <w:gridCol w:w="992"/>
        <w:gridCol w:w="1276"/>
        <w:gridCol w:w="2126"/>
        <w:gridCol w:w="1560"/>
        <w:gridCol w:w="3543"/>
        <w:gridCol w:w="3402"/>
        <w:gridCol w:w="1843"/>
      </w:tblGrid>
      <w:tr w:rsidR="00C4377F" w:rsidRPr="00664EC8" w:rsidTr="00530C20">
        <w:trPr>
          <w:trHeight w:val="42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77F" w:rsidRPr="00664EC8" w:rsidRDefault="00C4377F" w:rsidP="00530C20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664EC8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jc w:val="center"/>
            </w:pPr>
            <w:r w:rsidRPr="00664EC8">
              <w:rPr>
                <w:rFonts w:eastAsia="Times New Roman"/>
                <w:b/>
                <w:bCs/>
                <w:w w:val="99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ind w:right="400"/>
              <w:jc w:val="right"/>
            </w:pPr>
            <w:r w:rsidRPr="00664EC8">
              <w:rPr>
                <w:rFonts w:eastAsia="Times New Roman"/>
                <w:b/>
                <w:bCs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jc w:val="center"/>
            </w:pPr>
            <w:r w:rsidRPr="00664EC8">
              <w:rPr>
                <w:rFonts w:eastAsia="Times New Roman"/>
                <w:b/>
                <w:bCs/>
                <w:w w:val="99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jc w:val="center"/>
            </w:pPr>
            <w:r w:rsidRPr="00664EC8">
              <w:rPr>
                <w:rFonts w:eastAsia="Times New Roman"/>
                <w:b/>
                <w:bCs/>
                <w:w w:val="9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jc w:val="center"/>
            </w:pPr>
            <w:r w:rsidRPr="00664EC8">
              <w:rPr>
                <w:rFonts w:eastAsia="Times New Roman"/>
                <w:b/>
                <w:bCs/>
                <w:w w:val="99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r w:rsidRPr="00664EC8">
              <w:rPr>
                <w:rFonts w:eastAsia="Times New Roman"/>
                <w:b/>
                <w:bCs/>
                <w:w w:val="99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77F" w:rsidRPr="00664EC8" w:rsidRDefault="00C4377F" w:rsidP="00530C20">
            <w:pPr>
              <w:jc w:val="center"/>
            </w:pPr>
            <w:r w:rsidRPr="00664EC8">
              <w:rPr>
                <w:rFonts w:eastAsia="Times New Roman"/>
                <w:b/>
                <w:bCs/>
              </w:rPr>
              <w:t>Д/</w:t>
            </w:r>
            <w:proofErr w:type="gramStart"/>
            <w:r w:rsidRPr="00664EC8">
              <w:rPr>
                <w:rFonts w:eastAsia="Times New Roman"/>
                <w:b/>
                <w:bCs/>
              </w:rPr>
              <w:t>З</w:t>
            </w:r>
            <w:proofErr w:type="gramEnd"/>
          </w:p>
        </w:tc>
      </w:tr>
      <w:tr w:rsidR="00912213" w:rsidRPr="00664EC8" w:rsidTr="00530C20">
        <w:trPr>
          <w:trHeight w:val="1724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с помощью ЭОР</w:t>
            </w:r>
          </w:p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самостоятельная</w:t>
            </w:r>
          </w:p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3" w:rsidRDefault="00912213" w:rsidP="001D5015">
            <w:pPr>
              <w:pStyle w:val="a6"/>
            </w:pPr>
            <w:r>
              <w:t xml:space="preserve"> Химия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3E3AC7" w:rsidRDefault="003E3AC7" w:rsidP="001D501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</w:rPr>
            </w:pPr>
            <w:r>
              <w:t>Обобщение и повторение.</w:t>
            </w:r>
          </w:p>
          <w:p w:rsidR="00912213" w:rsidRDefault="00912213" w:rsidP="001D5015">
            <w:pPr>
              <w:pStyle w:val="a6"/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9D304B" w:rsidRDefault="00912213" w:rsidP="001D5015">
            <w:pPr>
              <w:pStyle w:val="a6"/>
              <w:rPr>
                <w:rFonts w:eastAsia="Calibri"/>
                <w:lang w:val="en-US"/>
              </w:rPr>
            </w:pPr>
            <w:r w:rsidRPr="003E3AC7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zoom</w:t>
            </w:r>
          </w:p>
          <w:p w:rsidR="00912213" w:rsidRPr="009D304B" w:rsidRDefault="00912213" w:rsidP="001D5015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</w:pPr>
            <w:r w:rsidRPr="009D304B">
              <w:rPr>
                <w:lang w:val="en-US"/>
              </w:rPr>
              <w:t xml:space="preserve"> </w:t>
            </w:r>
            <w:r w:rsidRPr="009D304B">
              <w:rPr>
                <w:rFonts w:ascii="yandex-sans" w:eastAsia="Times New Roman" w:hAnsi="yandex-sans"/>
                <w:color w:val="000000"/>
                <w:sz w:val="19"/>
                <w:szCs w:val="19"/>
                <w:lang w:val="en-US"/>
              </w:rPr>
              <w:t xml:space="preserve"> https://www.youtube.com/watch?</w:t>
            </w:r>
          </w:p>
          <w:p w:rsidR="00912213" w:rsidRPr="009F1303" w:rsidRDefault="00912213" w:rsidP="001D5015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v=0qF5_GkQb3E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</w:pPr>
            <w:r>
              <w:t>Параграф  44,45 упр1-3</w:t>
            </w:r>
          </w:p>
        </w:tc>
      </w:tr>
      <w:tr w:rsidR="00912213" w:rsidRPr="00664EC8" w:rsidTr="001D5015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с помощью ЭОР</w:t>
            </w:r>
          </w:p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r w:rsidRPr="00954496">
              <w:rPr>
                <w:sz w:val="28"/>
                <w:szCs w:val="28"/>
              </w:rPr>
              <w:t xml:space="preserve"> лит.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3E3AC7" w:rsidP="001D50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2418C2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12213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Стр.368-381</w:t>
            </w:r>
          </w:p>
        </w:tc>
      </w:tr>
      <w:tr w:rsidR="00912213" w:rsidRPr="00664EC8" w:rsidTr="001D5015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с помощью ЭОР</w:t>
            </w:r>
          </w:p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самостоятельная</w:t>
            </w:r>
          </w:p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1D5015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3E3AC7" w:rsidP="001D50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Тестирование.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3E3AC7" w:rsidRDefault="00912213" w:rsidP="001D5015">
            <w:pPr>
              <w:rPr>
                <w:sz w:val="24"/>
                <w:szCs w:val="24"/>
              </w:rPr>
            </w:pPr>
            <w:r w:rsidRPr="00AE2701">
              <w:rPr>
                <w:sz w:val="24"/>
                <w:szCs w:val="24"/>
              </w:rPr>
              <w:t xml:space="preserve">     </w:t>
            </w:r>
            <w:proofErr w:type="spellStart"/>
            <w:r w:rsidRPr="009D304B">
              <w:rPr>
                <w:sz w:val="24"/>
                <w:szCs w:val="24"/>
              </w:rPr>
              <w:t>Ватсап</w:t>
            </w:r>
            <w:proofErr w:type="spellEnd"/>
            <w:r w:rsidRPr="009D304B">
              <w:rPr>
                <w:sz w:val="24"/>
                <w:szCs w:val="24"/>
              </w:rPr>
              <w:t xml:space="preserve">. </w:t>
            </w:r>
            <w:r w:rsidRPr="00A07F30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Pr="009D304B">
              <w:rPr>
                <w:sz w:val="24"/>
                <w:szCs w:val="24"/>
              </w:rPr>
              <w:t xml:space="preserve">                                                           </w:t>
            </w:r>
            <w:r w:rsidRPr="00A07F30">
              <w:rPr>
                <w:rFonts w:eastAsia="Calibri"/>
                <w:sz w:val="24"/>
                <w:szCs w:val="24"/>
                <w:lang w:val="en-US"/>
              </w:rPr>
              <w:t>ht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Ресурс:</w:t>
            </w:r>
            <w:hyperlink r:id="rId23" w:tgtFrame="_blank" w:history="1">
              <w:r>
                <w:rPr>
                  <w:rStyle w:val="a5"/>
                  <w:rFonts w:ascii="Arial" w:hAnsi="Arial" w:cs="Arial"/>
                  <w:color w:val="990099"/>
                  <w:sz w:val="19"/>
                  <w:szCs w:val="19"/>
                  <w:shd w:val="clear" w:color="auto" w:fill="FFFFFF"/>
                </w:rPr>
                <w:t>https</w:t>
              </w:r>
              <w:proofErr w:type="spellEnd"/>
              <w:r>
                <w:rPr>
                  <w:rStyle w:val="a5"/>
                  <w:rFonts w:ascii="Arial" w:hAnsi="Arial" w:cs="Arial"/>
                  <w:color w:val="990099"/>
                  <w:sz w:val="19"/>
                  <w:szCs w:val="19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5"/>
                  <w:rFonts w:ascii="Arial" w:hAnsi="Arial" w:cs="Arial"/>
                  <w:color w:val="990099"/>
                  <w:sz w:val="19"/>
                  <w:szCs w:val="19"/>
                  <w:shd w:val="clear" w:color="auto" w:fill="FFFFFF"/>
                </w:rPr>
                <w:t>youtu.be</w:t>
              </w:r>
              <w:proofErr w:type="spellEnd"/>
              <w:r>
                <w:rPr>
                  <w:rStyle w:val="a5"/>
                  <w:rFonts w:ascii="Arial" w:hAnsi="Arial" w:cs="Arial"/>
                  <w:color w:val="990099"/>
                  <w:sz w:val="19"/>
                  <w:szCs w:val="19"/>
                  <w:shd w:val="clear" w:color="auto" w:fill="FFFFFF"/>
                </w:rPr>
                <w:t>/a14SbH-pG_s</w:t>
              </w:r>
            </w:hyperlink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 Рекомендации в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ватсапе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zoom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. В случае отсутствия связи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: 22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252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1D5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Д/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П: 22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252-257.</w:t>
            </w:r>
            <w:r>
              <w:rPr>
                <w:sz w:val="24"/>
                <w:szCs w:val="24"/>
              </w:rPr>
              <w:t xml:space="preserve">  </w:t>
            </w: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12213" w:rsidRPr="00664EC8" w:rsidTr="001D5015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самостоятельная</w:t>
            </w:r>
          </w:p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912213" w:rsidP="001D5015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Алгебра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A07F30" w:rsidRDefault="00797E99" w:rsidP="001D5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797E99" w:rsidRDefault="00797E99" w:rsidP="001D50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1C16A3" w:rsidRDefault="00797E99" w:rsidP="001D5015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Вариант 26</w:t>
            </w:r>
          </w:p>
        </w:tc>
      </w:tr>
      <w:tr w:rsidR="00912213" w:rsidRPr="00664EC8" w:rsidTr="00530C20">
        <w:trPr>
          <w:trHeight w:val="56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4EC8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664EC8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</w:pPr>
            <w:r>
              <w:t xml:space="preserve"> Русский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3E3AC7" w:rsidP="001D5015">
            <w:pPr>
              <w:pStyle w:val="a6"/>
            </w:pPr>
            <w:r>
              <w:t>Контрольное  изложение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 w:rsidRPr="009D304B">
              <w:rPr>
                <w:rFonts w:eastAsia="Calibri"/>
              </w:rPr>
              <w:t xml:space="preserve"> </w:t>
            </w:r>
            <w:r w:rsidRPr="009D304B">
              <w:t xml:space="preserve">  </w:t>
            </w:r>
            <w:r w:rsidRPr="009D304B"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Онлайн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 –ZOOM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https://www.sites.google.com/site/ru</w:t>
            </w:r>
          </w:p>
          <w:p w:rsidR="00912213" w:rsidRDefault="00EA2386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hyperlink r:id="rId24" w:history="1">
              <w:r w:rsidR="00912213">
                <w:rPr>
                  <w:rStyle w:val="a5"/>
                  <w:rFonts w:ascii="yandex-sans" w:eastAsia="Times New Roman" w:hAnsi="yandex-sans"/>
                  <w:sz w:val="19"/>
                  <w:szCs w:val="19"/>
                </w:rPr>
                <w:t>https://rus-</w:t>
              </w:r>
            </w:hyperlink>
            <w:r w:rsidR="00912213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912213">
              <w:rPr>
                <w:rFonts w:ascii="yandex-sans" w:hAnsi="yandex-sans"/>
                <w:color w:val="000000"/>
                <w:sz w:val="19"/>
                <w:szCs w:val="19"/>
              </w:rPr>
              <w:t>Ватсапп</w:t>
            </w:r>
            <w:proofErr w:type="spellEnd"/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sskijazykk5sagzasagom/10-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ege.sdamgia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>.</w:t>
            </w:r>
          </w:p>
          <w:p w:rsidR="00912213" w:rsidRPr="009D304B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</w:pP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klass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casti-reci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souz-kak-sluzebnaa-ru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cast-reci-souznye-slova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П.58.упр304</w:t>
            </w:r>
          </w:p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pravopisanie-souzov</w:t>
            </w:r>
            <w:proofErr w:type="spellEnd"/>
          </w:p>
          <w:p w:rsidR="00912213" w:rsidRDefault="00912213" w:rsidP="001D5015">
            <w:pPr>
              <w:pStyle w:val="a6"/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912213" w:rsidRPr="00664EC8" w:rsidTr="001D5015">
        <w:trPr>
          <w:trHeight w:val="7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664EC8" w:rsidRDefault="00912213" w:rsidP="00530C2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530C20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C7" w:rsidRPr="00645DA4" w:rsidRDefault="00912213" w:rsidP="003E3AC7">
            <w:pPr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t xml:space="preserve"> </w:t>
            </w:r>
          </w:p>
          <w:p w:rsidR="00912213" w:rsidRPr="00645DA4" w:rsidRDefault="00912213" w:rsidP="00530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</w:pPr>
            <w:r>
              <w:t xml:space="preserve"> Русская литература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3E3AC7" w:rsidP="001D5015">
            <w:pPr>
              <w:pStyle w:val="a6"/>
            </w:pPr>
            <w:r>
              <w:t>Контрольное изложение.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1D5015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</w:p>
        </w:tc>
      </w:tr>
    </w:tbl>
    <w:p w:rsidR="003B1C20" w:rsidRDefault="003B1C20" w:rsidP="003B1C20">
      <w:pPr>
        <w:jc w:val="center"/>
      </w:pPr>
    </w:p>
    <w:p w:rsidR="00D531F4" w:rsidRDefault="00D531F4" w:rsidP="003B1C20">
      <w:pPr>
        <w:jc w:val="center"/>
      </w:pPr>
    </w:p>
    <w:p w:rsidR="00D531F4" w:rsidRDefault="00D531F4" w:rsidP="003B1C20">
      <w:pPr>
        <w:jc w:val="center"/>
      </w:pPr>
    </w:p>
    <w:p w:rsidR="00D531F4" w:rsidRDefault="00D531F4" w:rsidP="003B1C20">
      <w:pPr>
        <w:jc w:val="center"/>
      </w:pPr>
    </w:p>
    <w:p w:rsidR="00D531F4" w:rsidRDefault="00D531F4" w:rsidP="003B1C20">
      <w:pPr>
        <w:jc w:val="center"/>
      </w:pPr>
    </w:p>
    <w:p w:rsidR="00D531F4" w:rsidRPr="003E3AC7" w:rsidRDefault="00D531F4" w:rsidP="003B1C20">
      <w:pPr>
        <w:jc w:val="center"/>
        <w:rPr>
          <w:sz w:val="28"/>
          <w:szCs w:val="28"/>
        </w:rPr>
      </w:pPr>
    </w:p>
    <w:p w:rsidR="00D531F4" w:rsidRPr="003E3AC7" w:rsidRDefault="00530C20" w:rsidP="00D531F4">
      <w:pPr>
        <w:pStyle w:val="a6"/>
        <w:rPr>
          <w:sz w:val="28"/>
          <w:szCs w:val="28"/>
        </w:rPr>
      </w:pPr>
      <w:r w:rsidRPr="003E3AC7">
        <w:rPr>
          <w:rFonts w:eastAsia="Times New Roman"/>
          <w:sz w:val="28"/>
          <w:szCs w:val="28"/>
        </w:rPr>
        <w:t xml:space="preserve">                                                                                      </w:t>
      </w:r>
      <w:r w:rsidR="00D531F4" w:rsidRPr="003E3AC7">
        <w:rPr>
          <w:rFonts w:eastAsia="Times New Roman"/>
          <w:sz w:val="28"/>
          <w:szCs w:val="28"/>
        </w:rPr>
        <w:t>Ра</w:t>
      </w:r>
      <w:r w:rsidRPr="003E3AC7">
        <w:rPr>
          <w:rFonts w:eastAsia="Times New Roman"/>
          <w:sz w:val="28"/>
          <w:szCs w:val="28"/>
        </w:rPr>
        <w:t>спис</w:t>
      </w:r>
      <w:r w:rsidR="003E3AC7">
        <w:rPr>
          <w:rFonts w:eastAsia="Times New Roman"/>
          <w:sz w:val="28"/>
          <w:szCs w:val="28"/>
        </w:rPr>
        <w:t>ание занятий 10  класса на 23.05</w:t>
      </w:r>
      <w:r w:rsidRPr="003E3AC7">
        <w:rPr>
          <w:rFonts w:eastAsia="Times New Roman"/>
          <w:sz w:val="28"/>
          <w:szCs w:val="28"/>
        </w:rPr>
        <w:t>.2020</w:t>
      </w:r>
      <w:r w:rsidR="003E3AC7">
        <w:rPr>
          <w:rFonts w:eastAsia="Times New Roman"/>
          <w:sz w:val="28"/>
          <w:szCs w:val="28"/>
        </w:rPr>
        <w:t xml:space="preserve"> </w:t>
      </w:r>
      <w:r w:rsidRPr="003E3AC7">
        <w:rPr>
          <w:rFonts w:eastAsia="Times New Roman"/>
          <w:sz w:val="28"/>
          <w:szCs w:val="28"/>
        </w:rPr>
        <w:t>г.  Суббота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3827"/>
        <w:gridCol w:w="2693"/>
      </w:tblGrid>
      <w:tr w:rsidR="00D531F4" w:rsidTr="00D531F4">
        <w:trPr>
          <w:trHeight w:val="42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1F4" w:rsidRDefault="00D531F4">
            <w:pPr>
              <w:pStyle w:val="a6"/>
            </w:pPr>
            <w:r w:rsidRPr="00530C20">
              <w:t xml:space="preserve"> </w:t>
            </w:r>
            <w:r w:rsidRPr="003E3AC7">
              <w:t>14</w:t>
            </w:r>
            <w:r>
              <w:t xml:space="preserve">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rPr>
                <w:w w:val="99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rPr>
                <w:w w:val="99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rPr>
                <w:w w:val="98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rPr>
                <w:w w:val="99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rPr>
                <w:w w:val="99"/>
              </w:rPr>
              <w:t>Ресурс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31F4" w:rsidRDefault="00D531F4">
            <w:pPr>
              <w:pStyle w:val="a6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912213" w:rsidTr="008C7C52">
        <w:trPr>
          <w:trHeight w:val="11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pStyle w:val="a6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с помощью ЭОР</w:t>
            </w:r>
          </w:p>
          <w:p w:rsidR="00912213" w:rsidRDefault="00912213">
            <w:pPr>
              <w:pStyle w:val="a6"/>
              <w:rPr>
                <w:szCs w:val="24"/>
              </w:rPr>
            </w:pPr>
            <w:proofErr w:type="spellStart"/>
            <w:r>
              <w:rPr>
                <w:szCs w:val="24"/>
              </w:rPr>
              <w:t>Онлайн</w:t>
            </w:r>
            <w:proofErr w:type="spellEnd"/>
            <w:r>
              <w:rPr>
                <w:szCs w:val="24"/>
              </w:rPr>
              <w:t xml:space="preserve">  подключение </w:t>
            </w:r>
          </w:p>
          <w:p w:rsidR="00912213" w:rsidRDefault="00912213">
            <w:pPr>
              <w:pStyle w:val="a6"/>
            </w:pPr>
            <w: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8C7C52">
            <w:pPr>
              <w:ind w:right="-99"/>
              <w:jc w:val="center"/>
              <w:rPr>
                <w:sz w:val="24"/>
                <w:szCs w:val="24"/>
              </w:rPr>
            </w:pPr>
            <w:r w:rsidRPr="00664EC8">
              <w:rPr>
                <w:sz w:val="24"/>
                <w:szCs w:val="24"/>
              </w:rPr>
              <w:lastRenderedPageBreak/>
              <w:t>Физкультура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9D304B" w:rsidRDefault="00912213" w:rsidP="008C7C5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1000м-техника выполнения</w:t>
            </w:r>
            <w:r w:rsidRPr="009D30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D304B" w:rsidRDefault="00912213" w:rsidP="008C7C52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9D304B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reh</w:t>
            </w:r>
            <w:proofErr w:type="spellEnd"/>
            <w:r w:rsidRPr="009D30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9D304B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9D304B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subiect</w:t>
            </w:r>
            <w:proofErr w:type="spellEnd"/>
            <w:r w:rsidRPr="009D304B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  <w:lang w:val="en-US"/>
              </w:rPr>
              <w:t>lesson</w:t>
            </w:r>
            <w:r w:rsidRPr="009D304B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524</w:t>
            </w:r>
            <w:r w:rsidRPr="009D30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train</w:t>
            </w:r>
            <w:r w:rsidRPr="009D30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171035</w:t>
            </w:r>
            <w:r w:rsidRPr="009D304B">
              <w:rPr>
                <w:sz w:val="24"/>
                <w:szCs w:val="24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664EC8" w:rsidRDefault="00912213" w:rsidP="008C7C52">
            <w:pPr>
              <w:ind w:right="-99"/>
              <w:jc w:val="center"/>
              <w:rPr>
                <w:sz w:val="24"/>
                <w:szCs w:val="24"/>
                <w:lang w:val="en-US"/>
              </w:rPr>
            </w:pPr>
            <w:r w:rsidRPr="00664EC8">
              <w:rPr>
                <w:sz w:val="24"/>
                <w:szCs w:val="24"/>
                <w:lang w:val="en-US"/>
              </w:rPr>
              <w:t>-</w:t>
            </w:r>
          </w:p>
        </w:tc>
      </w:tr>
      <w:tr w:rsidR="00912213" w:rsidTr="008C7C5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pStyle w:val="a6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>
            <w:pPr>
              <w:pStyle w:val="a6"/>
            </w:pPr>
            <w:r>
              <w:t xml:space="preserve"> </w:t>
            </w:r>
            <w:proofErr w:type="spellStart"/>
            <w:r>
              <w:t>Учебник</w:t>
            </w:r>
            <w:proofErr w:type="gramStart"/>
            <w:r>
              <w:t>.п</w:t>
            </w:r>
            <w:proofErr w:type="spellEnd"/>
            <w:proofErr w:type="gramEnd"/>
            <w:r>
              <w:t xml:space="preserve"> 17 стр.95-102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8C7C52">
            <w:pPr>
              <w:jc w:val="center"/>
              <w:rPr>
                <w:sz w:val="28"/>
                <w:szCs w:val="28"/>
              </w:rPr>
            </w:pPr>
            <w:r w:rsidRPr="00954496"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816985" w:rsidRDefault="00912213" w:rsidP="008C7C52">
            <w:pPr>
              <w:rPr>
                <w:rFonts w:ascii="yandex-sans" w:eastAsia="Times New Roman" w:hAnsi="yandex-sans"/>
                <w:sz w:val="23"/>
                <w:szCs w:val="23"/>
                <w:lang w:val="en-US"/>
              </w:rPr>
            </w:pP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  <w:r w:rsidR="003E3AC7">
              <w:rPr>
                <w:shd w:val="clear" w:color="auto" w:fill="FFFFFF"/>
              </w:rPr>
              <w:t>Контрольная работа.</w:t>
            </w:r>
          </w:p>
          <w:p w:rsidR="00912213" w:rsidRPr="00816985" w:rsidRDefault="00912213" w:rsidP="008C7C5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 w:rsidP="008C7C52">
            <w:pPr>
              <w:pStyle w:val="a6"/>
              <w:rPr>
                <w:shd w:val="clear" w:color="auto" w:fill="FFFFFF"/>
              </w:rPr>
            </w:pPr>
            <w:r w:rsidRPr="009D304B">
              <w:rPr>
                <w:sz w:val="28"/>
                <w:szCs w:val="28"/>
              </w:rPr>
              <w:t xml:space="preserve"> </w:t>
            </w:r>
            <w:r>
              <w:rPr>
                <w:shd w:val="clear" w:color="auto" w:fill="FFFFFF"/>
              </w:rPr>
              <w:t xml:space="preserve">     </w:t>
            </w:r>
            <w:hyperlink r:id="rId25" w:history="1">
              <w:r w:rsidRPr="00434CAD">
                <w:rPr>
                  <w:rStyle w:val="a5"/>
                  <w:shd w:val="clear" w:color="auto" w:fill="FFFFFF"/>
                </w:rPr>
                <w:t>https://youtu.be/7DAUaawxjjQ</w:t>
              </w:r>
            </w:hyperlink>
          </w:p>
          <w:p w:rsidR="00912213" w:rsidRPr="009D304B" w:rsidRDefault="00912213" w:rsidP="008C7C52">
            <w:pPr>
              <w:pStyle w:val="a6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 xml:space="preserve"> В случае отсутствия связи </w:t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 xml:space="preserve">: 28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816985" w:rsidRDefault="00912213" w:rsidP="008C7C52">
            <w:pPr>
              <w:rPr>
                <w:rFonts w:ascii="yandex-sans" w:eastAsia="Times New Roman" w:hAnsi="yandex-sans"/>
                <w:sz w:val="23"/>
                <w:szCs w:val="23"/>
                <w:lang w:val="en-US"/>
              </w:rPr>
            </w:pPr>
            <w:r w:rsidRPr="009D304B">
              <w:rPr>
                <w:sz w:val="28"/>
                <w:szCs w:val="28"/>
              </w:rPr>
              <w:t xml:space="preserve"> </w:t>
            </w:r>
            <w:r>
              <w:rPr>
                <w:shd w:val="clear" w:color="auto" w:fill="FFFFFF"/>
              </w:rPr>
              <w:t>Д/</w:t>
            </w:r>
            <w:proofErr w:type="gramStart"/>
            <w:r>
              <w:rPr>
                <w:shd w:val="clear" w:color="auto" w:fill="FFFFFF"/>
              </w:rPr>
              <w:t>З</w:t>
            </w:r>
            <w:proofErr w:type="gramEnd"/>
            <w:r>
              <w:rPr>
                <w:shd w:val="clear" w:color="auto" w:fill="FFFFFF"/>
              </w:rPr>
              <w:t xml:space="preserve"> П: 28.</w:t>
            </w:r>
          </w:p>
          <w:p w:rsidR="00912213" w:rsidRPr="00816985" w:rsidRDefault="00912213" w:rsidP="008C7C52">
            <w:pPr>
              <w:rPr>
                <w:sz w:val="28"/>
                <w:szCs w:val="28"/>
                <w:lang w:val="en-US"/>
              </w:rPr>
            </w:pPr>
          </w:p>
        </w:tc>
      </w:tr>
      <w:tr w:rsidR="00912213" w:rsidTr="00D531F4">
        <w:trPr>
          <w:trHeight w:val="17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pStyle w:val="a6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>
            <w:pPr>
              <w:pStyle w:val="a6"/>
            </w:pPr>
            <w:r>
              <w:t>с помощью ЭОР</w:t>
            </w:r>
          </w:p>
          <w:p w:rsidR="00912213" w:rsidRDefault="00912213">
            <w:pPr>
              <w:pStyle w:val="a6"/>
              <w:rPr>
                <w:rFonts w:eastAsiaTheme="minorHAnsi"/>
              </w:rPr>
            </w:pPr>
            <w:r>
              <w:t xml:space="preserve">РЭШ </w:t>
            </w:r>
          </w:p>
          <w:p w:rsidR="00912213" w:rsidRDefault="00912213">
            <w:pPr>
              <w:pStyle w:val="a6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pStyle w:val="a6"/>
            </w:pPr>
            <w: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3E3AC7" w:rsidP="008C7C52">
            <w:pPr>
              <w:pStyle w:val="a6"/>
            </w:pPr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за год.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>
              <w:t xml:space="preserve"> </w:t>
            </w:r>
            <w:r w:rsidRPr="009D304B">
              <w:t xml:space="preserve"> </w:t>
            </w:r>
            <w:r>
              <w:t xml:space="preserve">    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https://www.youtube.com/watch?</w:t>
            </w:r>
          </w:p>
          <w:p w:rsidR="00912213" w:rsidRPr="009F1303" w:rsidRDefault="00912213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</w:rPr>
            </w:pPr>
            <w:r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v=0qF5_GkQb3E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pStyle w:val="a6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№ 105стр.292</w:t>
            </w:r>
          </w:p>
        </w:tc>
      </w:tr>
      <w:tr w:rsidR="00912213" w:rsidTr="00D531F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pStyle w:val="a6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>
            <w:pPr>
              <w:pStyle w:val="a6"/>
            </w:pPr>
            <w:r>
              <w:t xml:space="preserve"> </w:t>
            </w:r>
            <w:proofErr w:type="spellStart"/>
            <w:r>
              <w:t>Онлайн</w:t>
            </w:r>
            <w:proofErr w:type="spellEnd"/>
            <w:r>
              <w:t>,</w:t>
            </w:r>
          </w:p>
          <w:p w:rsidR="00912213" w:rsidRDefault="00912213">
            <w:pPr>
              <w:pStyle w:val="a6"/>
              <w:rPr>
                <w:rFonts w:eastAsiaTheme="minorHAnsi"/>
              </w:rPr>
            </w:pPr>
            <w:r>
              <w:t xml:space="preserve"> </w:t>
            </w:r>
            <w:r>
              <w:rPr>
                <w:lang w:val="en-US"/>
              </w:rPr>
              <w:t xml:space="preserve"> ZOOM  </w:t>
            </w:r>
          </w:p>
          <w:p w:rsidR="00912213" w:rsidRDefault="00912213">
            <w:pPr>
              <w:pStyle w:val="a6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jc w:val="center"/>
              <w:rPr>
                <w:sz w:val="24"/>
                <w:szCs w:val="24"/>
              </w:rPr>
            </w:pPr>
            <w:r w:rsidRPr="00A07F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Английский</w:t>
            </w:r>
          </w:p>
          <w:p w:rsidR="00912213" w:rsidRPr="00A07F30" w:rsidRDefault="00912213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C7" w:rsidRPr="00A07F30" w:rsidRDefault="00912213" w:rsidP="003E3AC7">
            <w:pPr>
              <w:pStyle w:val="a6"/>
            </w:pPr>
            <w:r>
              <w:t xml:space="preserve">  </w:t>
            </w:r>
            <w:r w:rsidR="003E3AC7">
              <w:t>Обзор изученного материала.</w:t>
            </w:r>
          </w:p>
          <w:p w:rsidR="00912213" w:rsidRPr="00A07F30" w:rsidRDefault="00912213" w:rsidP="008C7C52">
            <w:pPr>
              <w:pStyle w:val="a6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B07A73" w:rsidRDefault="00912213" w:rsidP="008C7C52">
            <w:pPr>
              <w:rPr>
                <w:rFonts w:eastAsia="Calibri"/>
                <w:sz w:val="24"/>
                <w:szCs w:val="24"/>
              </w:rPr>
            </w:pPr>
            <w:r w:rsidRPr="00A07F3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912213" w:rsidRPr="0095778F" w:rsidRDefault="00912213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  <w:lang w:val="en-US"/>
              </w:rPr>
            </w:pPr>
            <w:r w:rsidRPr="00A07F30">
              <w:t xml:space="preserve"> </w:t>
            </w:r>
            <w:r>
              <w:t xml:space="preserve"> </w:t>
            </w:r>
            <w:r w:rsidRPr="009D304B">
              <w:t xml:space="preserve"> </w:t>
            </w:r>
            <w:r>
              <w:rPr>
                <w:lang w:val="en-US"/>
              </w:rPr>
              <w:t>Uch</w:t>
            </w:r>
            <w:r w:rsidRPr="009D304B">
              <w:rPr>
                <w:lang w:val="en-US"/>
              </w:rPr>
              <w:t>i</w:t>
            </w:r>
            <w:r>
              <w:rPr>
                <w:lang w:val="en-US"/>
              </w:rPr>
              <w:t>.ru</w:t>
            </w:r>
            <w:proofErr w:type="gramStart"/>
            <w:r w:rsidRPr="009D304B">
              <w:rPr>
                <w:lang w:val="en-US"/>
              </w:rPr>
              <w:t xml:space="preserve">.  </w:t>
            </w:r>
            <w:r>
              <w:t>РЭШ</w:t>
            </w:r>
            <w:proofErr w:type="gramEnd"/>
            <w:r w:rsidRPr="009D304B">
              <w:rPr>
                <w:lang w:val="en-US"/>
              </w:rPr>
              <w:t>.</w:t>
            </w:r>
            <w:r w:rsidRPr="00A07F30">
              <w:rPr>
                <w:rFonts w:eastAsia="Calibri"/>
                <w:lang w:val="en-US"/>
              </w:rPr>
              <w:t xml:space="preserve"> Zoom</w:t>
            </w:r>
            <w:r w:rsidRPr="009D304B">
              <w:rPr>
                <w:rFonts w:eastAsia="Calibri"/>
                <w:lang w:val="en-US"/>
              </w:rPr>
              <w:t>.</w:t>
            </w:r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 xml:space="preserve"> </w:t>
            </w:r>
            <w:hyperlink r:id="rId26" w:history="1">
              <w:r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https://rosuchebnik.ru/kompleks/rainbow/audio/uchebnik6-2/</w:t>
              </w:r>
            </w:hyperlink>
          </w:p>
          <w:p w:rsidR="00912213" w:rsidRPr="0095778F" w:rsidRDefault="00912213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  <w:lang w:val="en-US"/>
              </w:rPr>
            </w:pPr>
          </w:p>
          <w:p w:rsidR="00912213" w:rsidRPr="0095778F" w:rsidRDefault="00EA2386" w:rsidP="008C7C5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19"/>
                <w:szCs w:val="19"/>
                <w:lang w:val="en-US"/>
              </w:rPr>
            </w:pPr>
            <w:hyperlink r:id="rId27" w:history="1"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https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://</w:t>
              </w:r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resh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.</w:t>
              </w:r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edu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.</w:t>
              </w:r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ru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/</w:t>
              </w:r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subject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/</w:t>
              </w:r>
              <w:r w:rsidR="00912213" w:rsidRPr="00434CAD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lesson</w:t>
              </w:r>
              <w:r w:rsidR="00912213" w:rsidRPr="0095778F">
                <w:rPr>
                  <w:rStyle w:val="a5"/>
                  <w:rFonts w:ascii="yandex-sans" w:eastAsia="Times New Roman" w:hAnsi="yandex-sans"/>
                  <w:sz w:val="19"/>
                  <w:szCs w:val="19"/>
                  <w:lang w:val="en-US"/>
                </w:rPr>
                <w:t>/6731/</w:t>
              </w:r>
            </w:hyperlink>
          </w:p>
          <w:p w:rsidR="00912213" w:rsidRPr="002A3BF6" w:rsidRDefault="00912213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 xml:space="preserve">Рекомендации в </w:t>
            </w:r>
            <w:proofErr w:type="spellStart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ватсапе</w:t>
            </w:r>
            <w:proofErr w:type="spellEnd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zoom</w:t>
            </w:r>
            <w:proofErr w:type="spellEnd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,</w:t>
            </w:r>
          </w:p>
          <w:p w:rsidR="00912213" w:rsidRPr="002A3BF6" w:rsidRDefault="00912213" w:rsidP="008C7C5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19"/>
                <w:szCs w:val="19"/>
              </w:rPr>
            </w:pPr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В случае отсутствия связи: учебник</w:t>
            </w:r>
            <w:proofErr w:type="gramStart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 xml:space="preserve"> ,</w:t>
            </w:r>
            <w:proofErr w:type="gramEnd"/>
            <w:r w:rsidRPr="002A3BF6">
              <w:rPr>
                <w:rFonts w:ascii="yandex-sans" w:eastAsia="Times New Roman" w:hAnsi="yandex-sans"/>
                <w:color w:val="000000"/>
                <w:sz w:val="19"/>
                <w:szCs w:val="19"/>
              </w:rPr>
              <w:t>.</w:t>
            </w:r>
          </w:p>
          <w:p w:rsidR="00912213" w:rsidRPr="00926AA6" w:rsidRDefault="00912213" w:rsidP="008C7C52">
            <w:pPr>
              <w:pStyle w:val="a4"/>
              <w:spacing w:before="0" w:beforeAutospacing="0"/>
              <w:rPr>
                <w:rFonts w:eastAsia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92 стр.150</w:t>
            </w:r>
          </w:p>
          <w:p w:rsidR="00912213" w:rsidRPr="00A07F30" w:rsidRDefault="00912213" w:rsidP="008C7C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97E99" w:rsidTr="001D501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99" w:rsidRDefault="00797E99" w:rsidP="00797E99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99" w:rsidRDefault="00797E99" w:rsidP="00797E99">
            <w:pPr>
              <w:pStyle w:val="a6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99" w:rsidRPr="00954496" w:rsidRDefault="00797E99" w:rsidP="0079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99" w:rsidRDefault="00797E99" w:rsidP="00797E99">
            <w:pPr>
              <w:pStyle w:val="a6"/>
            </w:pPr>
            <w:r>
              <w:t xml:space="preserve"> </w:t>
            </w:r>
            <w:r w:rsidRPr="009D304B">
              <w:t xml:space="preserve"> </w:t>
            </w:r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Кейс- источник </w:t>
            </w:r>
            <w:proofErr w:type="gramStart"/>
            <w:r>
              <w:rPr>
                <w:rFonts w:ascii="yandex-sans" w:hAnsi="yandex-sans"/>
                <w:color w:val="000000"/>
                <w:sz w:val="19"/>
                <w:szCs w:val="19"/>
              </w:rPr>
              <w:t>настоящих</w:t>
            </w:r>
            <w:proofErr w:type="gramEnd"/>
          </w:p>
          <w:p w:rsidR="00797E99" w:rsidRDefault="00797E99" w:rsidP="00797E99">
            <w:pPr>
              <w:pStyle w:val="a6"/>
              <w:rPr>
                <w:rFonts w:ascii="yandex-sans" w:eastAsiaTheme="minorHAnsi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технологии</w:t>
            </w:r>
          </w:p>
          <w:p w:rsidR="00797E99" w:rsidRDefault="00797E99" w:rsidP="00797E99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homework=1</w:t>
            </w:r>
          </w:p>
          <w:p w:rsidR="00797E99" w:rsidRDefault="00797E99" w:rsidP="00797E99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норм морали.</w:t>
            </w:r>
          </w:p>
          <w:p w:rsidR="00797E99" w:rsidRDefault="00797E99" w:rsidP="00797E99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(ЭОР)</w:t>
            </w:r>
          </w:p>
          <w:p w:rsidR="00797E99" w:rsidRDefault="00797E99" w:rsidP="00797E99">
            <w:pPr>
              <w:pStyle w:val="a6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99" w:rsidRDefault="00797E99" w:rsidP="00797E99">
            <w:pPr>
              <w:pStyle w:val="a6"/>
            </w:pPr>
            <w: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99" w:rsidRDefault="003E3AC7" w:rsidP="00797E99">
            <w:r>
              <w:t>Обобщение и повторение.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99" w:rsidRPr="00664EC8" w:rsidRDefault="00797E99" w:rsidP="00797E99">
            <w:pPr>
              <w:pStyle w:val="a6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>Процессуальные отрасли права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99" w:rsidRPr="009D304B" w:rsidRDefault="00EA2386" w:rsidP="00797E99">
            <w:pPr>
              <w:ind w:right="-99"/>
              <w:rPr>
                <w:sz w:val="24"/>
                <w:szCs w:val="24"/>
              </w:rPr>
            </w:pPr>
            <w:hyperlink r:id="rId28" w:history="1">
              <w:r w:rsidR="00797E99" w:rsidRPr="00406B88">
                <w:rPr>
                  <w:rStyle w:val="a5"/>
                  <w:sz w:val="24"/>
                  <w:szCs w:val="24"/>
                </w:rPr>
                <w:t>https://</w:t>
              </w:r>
              <w:proofErr w:type="spellStart"/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youtu</w:t>
              </w:r>
              <w:proofErr w:type="spellEnd"/>
              <w:r w:rsidR="00797E99" w:rsidRPr="009D304B">
                <w:rPr>
                  <w:rStyle w:val="a5"/>
                  <w:sz w:val="24"/>
                  <w:szCs w:val="24"/>
                </w:rPr>
                <w:t>.</w:t>
              </w:r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de</w:t>
              </w:r>
              <w:r w:rsidR="00797E99" w:rsidRPr="009D304B">
                <w:rPr>
                  <w:rStyle w:val="a5"/>
                  <w:sz w:val="24"/>
                  <w:szCs w:val="24"/>
                </w:rPr>
                <w:t>/</w:t>
              </w:r>
              <w:proofErr w:type="spellStart"/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rjuZG</w:t>
              </w:r>
              <w:proofErr w:type="spellEnd"/>
              <w:r w:rsidR="00797E99" w:rsidRPr="009D304B">
                <w:rPr>
                  <w:rStyle w:val="a5"/>
                  <w:sz w:val="24"/>
                  <w:szCs w:val="24"/>
                </w:rPr>
                <w:t>_</w:t>
              </w:r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w</w:t>
              </w:r>
              <w:r w:rsidR="00797E99" w:rsidRPr="009D304B">
                <w:rPr>
                  <w:rStyle w:val="a5"/>
                  <w:sz w:val="24"/>
                  <w:szCs w:val="24"/>
                </w:rPr>
                <w:t>7</w:t>
              </w:r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BF</w:t>
              </w:r>
              <w:r w:rsidR="00797E99" w:rsidRPr="009D304B">
                <w:rPr>
                  <w:rStyle w:val="a5"/>
                  <w:sz w:val="24"/>
                  <w:szCs w:val="24"/>
                </w:rPr>
                <w:t>4</w:t>
              </w:r>
              <w:r w:rsidR="00797E99" w:rsidRPr="00406B88">
                <w:rPr>
                  <w:rStyle w:val="a5"/>
                  <w:sz w:val="24"/>
                  <w:szCs w:val="24"/>
                  <w:lang w:val="en-US"/>
                </w:rPr>
                <w:t>BF</w:t>
              </w:r>
              <w:r w:rsidR="00797E99" w:rsidRPr="009D304B">
                <w:rPr>
                  <w:rStyle w:val="a5"/>
                  <w:sz w:val="24"/>
                  <w:szCs w:val="24"/>
                </w:rPr>
                <w:t>4</w:t>
              </w:r>
            </w:hyperlink>
          </w:p>
          <w:p w:rsidR="00797E99" w:rsidRDefault="00797E99" w:rsidP="00797E99">
            <w:pPr>
              <w:pStyle w:val="a6"/>
              <w:rPr>
                <w:sz w:val="24"/>
                <w:szCs w:val="24"/>
              </w:rPr>
            </w:pPr>
            <w:r>
              <w:rPr>
                <w:shd w:val="clear" w:color="auto" w:fill="FFFFFF"/>
              </w:rPr>
              <w:t xml:space="preserve">Рекомендации в </w:t>
            </w:r>
            <w:proofErr w:type="spellStart"/>
            <w:r>
              <w:rPr>
                <w:shd w:val="clear" w:color="auto" w:fill="FFFFFF"/>
              </w:rPr>
              <w:t>ватсапе</w:t>
            </w:r>
            <w:proofErr w:type="spellEnd"/>
            <w:r>
              <w:rPr>
                <w:shd w:val="clear" w:color="auto" w:fill="FFFFFF"/>
              </w:rPr>
              <w:t xml:space="preserve"> и в </w:t>
            </w:r>
            <w:proofErr w:type="spellStart"/>
            <w:r>
              <w:rPr>
                <w:shd w:val="clear" w:color="auto" w:fill="FFFFFF"/>
              </w:rPr>
              <w:t>реш</w:t>
            </w:r>
            <w:proofErr w:type="spellEnd"/>
          </w:p>
          <w:p w:rsidR="00797E99" w:rsidRPr="00664EC8" w:rsidRDefault="00797E99" w:rsidP="00797E99">
            <w:pPr>
              <w:ind w:right="-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связи, п. 2</w:t>
            </w:r>
            <w:r w:rsidRPr="009D30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стр. 2</w:t>
            </w:r>
            <w:r w:rsidRPr="009D304B">
              <w:rPr>
                <w:sz w:val="24"/>
                <w:szCs w:val="24"/>
              </w:rPr>
              <w:t xml:space="preserve"> 87</w:t>
            </w:r>
            <w:r>
              <w:rPr>
                <w:sz w:val="24"/>
                <w:szCs w:val="24"/>
              </w:rPr>
              <w:t>-2</w:t>
            </w:r>
            <w:r w:rsidRPr="009D304B">
              <w:rPr>
                <w:sz w:val="24"/>
                <w:szCs w:val="24"/>
              </w:rPr>
              <w:t>92</w:t>
            </w:r>
            <w:r w:rsidRPr="00664EC8">
              <w:rPr>
                <w:sz w:val="24"/>
                <w:szCs w:val="24"/>
              </w:rPr>
              <w:t>.</w:t>
            </w:r>
          </w:p>
          <w:p w:rsidR="00797E99" w:rsidRPr="00664EC8" w:rsidRDefault="00797E99" w:rsidP="00797E99">
            <w:pPr>
              <w:ind w:right="-99"/>
              <w:rPr>
                <w:sz w:val="24"/>
                <w:szCs w:val="24"/>
              </w:rPr>
            </w:pPr>
          </w:p>
        </w:tc>
      </w:tr>
      <w:tr w:rsidR="00912213" w:rsidTr="00D531F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Default="00912213">
            <w:pPr>
              <w:pStyle w:val="a6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13" w:rsidRPr="00954496" w:rsidRDefault="00912213" w:rsidP="001D50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13.45-14.15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>
            <w:pPr>
              <w:pStyle w:val="a6"/>
            </w:pPr>
            <w:r>
              <w:t xml:space="preserve">с помощью ЭОР </w:t>
            </w:r>
            <w:proofErr w:type="spellStart"/>
            <w:r>
              <w:t>Онлайн</w:t>
            </w:r>
            <w:proofErr w:type="spellEnd"/>
            <w:r>
              <w:t xml:space="preserve">  подключение </w:t>
            </w:r>
          </w:p>
          <w:p w:rsidR="00912213" w:rsidRDefault="00912213">
            <w:pPr>
              <w:pStyle w:val="a6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pStyle w:val="a6"/>
            </w:pPr>
            <w:r>
              <w:t xml:space="preserve"> 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Pr="003E3AC7" w:rsidRDefault="003E3AC7" w:rsidP="008C7C52">
            <w:pPr>
              <w:pStyle w:val="a6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/>
                <w:color w:val="000000"/>
                <w:sz w:val="19"/>
                <w:szCs w:val="19"/>
              </w:rPr>
              <w:t>Тестирование за год</w:t>
            </w:r>
          </w:p>
          <w:p w:rsidR="00912213" w:rsidRDefault="00912213" w:rsidP="008C7C52">
            <w:pPr>
              <w:pStyle w:val="a6"/>
            </w:pPr>
            <w: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 w:rsidRPr="009D304B">
              <w:rPr>
                <w:rFonts w:eastAsia="Calibri"/>
              </w:rPr>
              <w:t xml:space="preserve"> </w:t>
            </w:r>
            <w:r w:rsidRPr="009D304B">
              <w:t xml:space="preserve">  </w:t>
            </w:r>
            <w:r w:rsidRPr="009D304B">
              <w:rPr>
                <w:rFonts w:eastAsia="Calibri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Онлайн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 xml:space="preserve"> –ZOOM</w:t>
            </w:r>
          </w:p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https://www.sites.google.com/site/ru</w:t>
            </w:r>
          </w:p>
          <w:p w:rsidR="00912213" w:rsidRDefault="00EA2386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hyperlink r:id="rId29" w:history="1">
              <w:r w:rsidR="00912213">
                <w:rPr>
                  <w:rStyle w:val="a5"/>
                  <w:rFonts w:ascii="yandex-sans" w:eastAsia="Times New Roman" w:hAnsi="yandex-sans"/>
                  <w:sz w:val="19"/>
                  <w:szCs w:val="19"/>
                </w:rPr>
                <w:t>https://rus-</w:t>
              </w:r>
            </w:hyperlink>
            <w:r w:rsidR="00912213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912213">
              <w:rPr>
                <w:rFonts w:ascii="yandex-sans" w:hAnsi="yandex-sans"/>
                <w:color w:val="000000"/>
                <w:sz w:val="19"/>
                <w:szCs w:val="19"/>
              </w:rPr>
              <w:t>Ватсапп</w:t>
            </w:r>
            <w:proofErr w:type="spellEnd"/>
          </w:p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sskijazykk5sagzasagom/10-</w:t>
            </w:r>
          </w:p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ege.sdamgia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>.</w:t>
            </w:r>
          </w:p>
          <w:p w:rsidR="00912213" w:rsidRPr="009D304B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</w:pP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klass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casti-reci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  <w:proofErr w:type="spellStart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souz-kak-sluzebnaa-ru</w:t>
            </w:r>
            <w:proofErr w:type="spellEnd"/>
            <w:r w:rsidRPr="009D304B">
              <w:rPr>
                <w:rFonts w:ascii="yandex-sans" w:hAnsi="yandex-sans"/>
                <w:color w:val="000000"/>
                <w:sz w:val="19"/>
                <w:szCs w:val="19"/>
                <w:lang w:val="en-US"/>
              </w:rPr>
              <w:t>/</w:t>
            </w:r>
          </w:p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cast-reci-souznye-slova</w:t>
            </w:r>
            <w:proofErr w:type="spellEnd"/>
            <w:r>
              <w:rPr>
                <w:rFonts w:ascii="yandex-sans" w:hAnsi="yandex-sans"/>
                <w:color w:val="000000"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r>
              <w:rPr>
                <w:rFonts w:ascii="yandex-sans" w:hAnsi="yandex-sans"/>
                <w:color w:val="000000"/>
                <w:sz w:val="19"/>
                <w:szCs w:val="19"/>
              </w:rPr>
              <w:t>П.58.упр304</w:t>
            </w:r>
          </w:p>
          <w:p w:rsidR="00912213" w:rsidRDefault="00912213" w:rsidP="008C7C52">
            <w:pPr>
              <w:pStyle w:val="a6"/>
              <w:rPr>
                <w:rFonts w:ascii="yandex-sans" w:hAnsi="yandex-sans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yandex-sans" w:hAnsi="yandex-sans"/>
                <w:color w:val="000000"/>
                <w:sz w:val="19"/>
                <w:szCs w:val="19"/>
              </w:rPr>
              <w:t>pravopisanie-souzov</w:t>
            </w:r>
            <w:proofErr w:type="spellEnd"/>
          </w:p>
          <w:p w:rsidR="00912213" w:rsidRDefault="00912213" w:rsidP="008C7C52">
            <w:pPr>
              <w:pStyle w:val="a6"/>
            </w:pP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</w:tbl>
    <w:p w:rsidR="00D531F4" w:rsidRPr="0056344D" w:rsidRDefault="00D531F4" w:rsidP="003B1C20">
      <w:pPr>
        <w:jc w:val="center"/>
        <w:rPr>
          <w:sz w:val="28"/>
          <w:szCs w:val="28"/>
        </w:rPr>
      </w:pPr>
    </w:p>
    <w:sectPr w:rsidR="00D531F4" w:rsidRPr="0056344D" w:rsidSect="00641CCB">
      <w:pgSz w:w="16838" w:h="11906" w:orient="landscape"/>
      <w:pgMar w:top="567" w:right="253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6026"/>
    <w:rsid w:val="00016587"/>
    <w:rsid w:val="00030EA5"/>
    <w:rsid w:val="00033438"/>
    <w:rsid w:val="00060E16"/>
    <w:rsid w:val="00096309"/>
    <w:rsid w:val="000B6648"/>
    <w:rsid w:val="000C7C30"/>
    <w:rsid w:val="000E2C72"/>
    <w:rsid w:val="000E40A7"/>
    <w:rsid w:val="000E7B0F"/>
    <w:rsid w:val="000F4AC4"/>
    <w:rsid w:val="000F64FE"/>
    <w:rsid w:val="00100311"/>
    <w:rsid w:val="00101A90"/>
    <w:rsid w:val="001304E2"/>
    <w:rsid w:val="001322A2"/>
    <w:rsid w:val="0014712F"/>
    <w:rsid w:val="00172985"/>
    <w:rsid w:val="001A2602"/>
    <w:rsid w:val="001A5365"/>
    <w:rsid w:val="001B4FAB"/>
    <w:rsid w:val="001D5015"/>
    <w:rsid w:val="002103E1"/>
    <w:rsid w:val="002158AD"/>
    <w:rsid w:val="002418C2"/>
    <w:rsid w:val="002871C9"/>
    <w:rsid w:val="002D19EE"/>
    <w:rsid w:val="002E7026"/>
    <w:rsid w:val="00312E32"/>
    <w:rsid w:val="00351464"/>
    <w:rsid w:val="00352CC4"/>
    <w:rsid w:val="00356026"/>
    <w:rsid w:val="00370623"/>
    <w:rsid w:val="003B1C20"/>
    <w:rsid w:val="003B7DBF"/>
    <w:rsid w:val="003E06CC"/>
    <w:rsid w:val="003E3AC7"/>
    <w:rsid w:val="00423B25"/>
    <w:rsid w:val="00461C98"/>
    <w:rsid w:val="0048651F"/>
    <w:rsid w:val="004D60AF"/>
    <w:rsid w:val="004E4A04"/>
    <w:rsid w:val="0050187A"/>
    <w:rsid w:val="00512B41"/>
    <w:rsid w:val="00530C20"/>
    <w:rsid w:val="00542B98"/>
    <w:rsid w:val="00552F76"/>
    <w:rsid w:val="00560135"/>
    <w:rsid w:val="0056344D"/>
    <w:rsid w:val="005A7D0B"/>
    <w:rsid w:val="005B622F"/>
    <w:rsid w:val="005D0759"/>
    <w:rsid w:val="005D3D01"/>
    <w:rsid w:val="00613A38"/>
    <w:rsid w:val="006276EC"/>
    <w:rsid w:val="00641CCB"/>
    <w:rsid w:val="00642D87"/>
    <w:rsid w:val="00660645"/>
    <w:rsid w:val="00677B14"/>
    <w:rsid w:val="00683492"/>
    <w:rsid w:val="0068390A"/>
    <w:rsid w:val="00685EAB"/>
    <w:rsid w:val="006A7D7D"/>
    <w:rsid w:val="006B573E"/>
    <w:rsid w:val="006E5BA8"/>
    <w:rsid w:val="006E731A"/>
    <w:rsid w:val="0073667D"/>
    <w:rsid w:val="0074332A"/>
    <w:rsid w:val="00745EF5"/>
    <w:rsid w:val="00754D98"/>
    <w:rsid w:val="0078393E"/>
    <w:rsid w:val="00790AE5"/>
    <w:rsid w:val="00794521"/>
    <w:rsid w:val="00797E99"/>
    <w:rsid w:val="007A27A8"/>
    <w:rsid w:val="007B2E32"/>
    <w:rsid w:val="007E00BD"/>
    <w:rsid w:val="00816421"/>
    <w:rsid w:val="00816985"/>
    <w:rsid w:val="008217FC"/>
    <w:rsid w:val="00825E8A"/>
    <w:rsid w:val="00831B99"/>
    <w:rsid w:val="008471B9"/>
    <w:rsid w:val="0089751E"/>
    <w:rsid w:val="008C7C52"/>
    <w:rsid w:val="008E19B6"/>
    <w:rsid w:val="00901D20"/>
    <w:rsid w:val="00912213"/>
    <w:rsid w:val="009206AE"/>
    <w:rsid w:val="0095066D"/>
    <w:rsid w:val="00954496"/>
    <w:rsid w:val="0095778F"/>
    <w:rsid w:val="009619C4"/>
    <w:rsid w:val="00961BF8"/>
    <w:rsid w:val="009B0C57"/>
    <w:rsid w:val="009D304B"/>
    <w:rsid w:val="009E06FC"/>
    <w:rsid w:val="009F1303"/>
    <w:rsid w:val="009F7762"/>
    <w:rsid w:val="00A27EA1"/>
    <w:rsid w:val="00A43AB0"/>
    <w:rsid w:val="00A6017C"/>
    <w:rsid w:val="00A63148"/>
    <w:rsid w:val="00A76667"/>
    <w:rsid w:val="00A76707"/>
    <w:rsid w:val="00A76A1D"/>
    <w:rsid w:val="00A90E97"/>
    <w:rsid w:val="00AE2701"/>
    <w:rsid w:val="00AE288E"/>
    <w:rsid w:val="00AF44E6"/>
    <w:rsid w:val="00B45CCE"/>
    <w:rsid w:val="00B53CE3"/>
    <w:rsid w:val="00B7130C"/>
    <w:rsid w:val="00BB7A8C"/>
    <w:rsid w:val="00BC53CE"/>
    <w:rsid w:val="00BC6FCB"/>
    <w:rsid w:val="00BE17D1"/>
    <w:rsid w:val="00C0442A"/>
    <w:rsid w:val="00C11915"/>
    <w:rsid w:val="00C43401"/>
    <w:rsid w:val="00C4377F"/>
    <w:rsid w:val="00CD5668"/>
    <w:rsid w:val="00CF1169"/>
    <w:rsid w:val="00CF52FE"/>
    <w:rsid w:val="00D357F8"/>
    <w:rsid w:val="00D4577E"/>
    <w:rsid w:val="00D531F4"/>
    <w:rsid w:val="00D5542B"/>
    <w:rsid w:val="00D6286E"/>
    <w:rsid w:val="00D80523"/>
    <w:rsid w:val="00D82955"/>
    <w:rsid w:val="00D909C7"/>
    <w:rsid w:val="00D95692"/>
    <w:rsid w:val="00DA73A3"/>
    <w:rsid w:val="00DD4083"/>
    <w:rsid w:val="00DE3D94"/>
    <w:rsid w:val="00EA2386"/>
    <w:rsid w:val="00EA514F"/>
    <w:rsid w:val="00EB5942"/>
    <w:rsid w:val="00F6772E"/>
    <w:rsid w:val="00F74F9E"/>
    <w:rsid w:val="00FD0B33"/>
    <w:rsid w:val="00FF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5449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334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34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44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9F776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v=g6fKq9pBZkc" TargetMode="External"/><Relationship Id="rId18" Type="http://schemas.openxmlformats.org/officeDocument/2006/relationships/hyperlink" Target="https://resh.edu.ru/subject/lesson/%203988main/1047%2036/" TargetMode="External"/><Relationship Id="rId26" Type="http://schemas.openxmlformats.org/officeDocument/2006/relationships/hyperlink" Target="https://rosuchebnik.ru/kompleks/rainbow/audio/uchebnik6-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/invite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youtu.be/Mp3HtPKKzfg" TargetMode="External"/><Relationship Id="rId12" Type="http://schemas.openxmlformats.org/officeDocument/2006/relationships/hyperlink" Target="https://www.youtube.com/watch?v=NB7hOVYe7h0" TargetMode="External"/><Relationship Id="rId17" Type="http://schemas.openxmlformats.org/officeDocument/2006/relationships/hyperlink" Target="https://videotutor" TargetMode="External"/><Relationship Id="rId25" Type="http://schemas.openxmlformats.org/officeDocument/2006/relationships/hyperlink" Target="https://youtu.be/7DAUaawxjj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I5tChr4HFOY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us-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648/train/42593/" TargetMode="External"/><Relationship Id="rId11" Type="http://schemas.openxmlformats.org/officeDocument/2006/relationships/hyperlink" Target="https://infourok.ru/prezentaciya-na-temu-zakonomernosti-izmenchivosti-mutacionnaya-izmenchivost-868059.html" TargetMode="External"/><Relationship Id="rId24" Type="http://schemas.openxmlformats.org/officeDocument/2006/relationships/hyperlink" Target="https://rus-" TargetMode="External"/><Relationship Id="rId5" Type="http://schemas.openxmlformats.org/officeDocument/2006/relationships/hyperlink" Target="https://resh.edu.ru/subject/lesson/4758/conspect/21647/" TargetMode="External"/><Relationship Id="rId15" Type="http://schemas.openxmlformats.org/officeDocument/2006/relationships/hyperlink" Target="https://rosuchebnik.ru/kompleks/rainbow/audio/uchebnik6-2/" TargetMode="External"/><Relationship Id="rId23" Type="http://schemas.openxmlformats.org/officeDocument/2006/relationships/hyperlink" Target="https://youtu.be/a14SbH-pG_s" TargetMode="External"/><Relationship Id="rId28" Type="http://schemas.openxmlformats.org/officeDocument/2006/relationships/hyperlink" Target="https://youtu.de/rjuZG_w7BF4BF4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resh.edu.ru/subject/lesson%203988/train/104742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subject/lesson/3490/conspect/199397/" TargetMode="External"/><Relationship Id="rId9" Type="http://schemas.openxmlformats.org/officeDocument/2006/relationships/hyperlink" Target="https://uchi.ru/invite" TargetMode="External"/><Relationship Id="rId14" Type="http://schemas.openxmlformats.org/officeDocument/2006/relationships/hyperlink" Target="https://resh.edu.ru/subject/leccon/4767/train/1" TargetMode="External"/><Relationship Id="rId22" Type="http://schemas.openxmlformats.org/officeDocument/2006/relationships/hyperlink" Target="https://videouroki.net/" TargetMode="External"/><Relationship Id="rId27" Type="http://schemas.openxmlformats.org/officeDocument/2006/relationships/hyperlink" Target="https://resh.edu.ru/subject/lesson/673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Пользователь Windows</cp:lastModifiedBy>
  <cp:revision>63</cp:revision>
  <dcterms:created xsi:type="dcterms:W3CDTF">2020-04-07T09:30:00Z</dcterms:created>
  <dcterms:modified xsi:type="dcterms:W3CDTF">2020-05-21T20:39:00Z</dcterms:modified>
</cp:coreProperties>
</file>